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BF04" w14:textId="431A8774" w:rsidR="001D1E37" w:rsidRDefault="007639CD" w:rsidP="001D1E37">
      <w:pPr>
        <w:pStyle w:val="Heading1"/>
        <w:ind w:left="10" w:right="5252"/>
      </w:pPr>
      <w:r>
        <w:t>English Curriculum Maps 202</w:t>
      </w:r>
      <w:r w:rsidR="002427E6">
        <w:t>1</w:t>
      </w:r>
      <w:r>
        <w:t>-202</w:t>
      </w:r>
      <w:r w:rsidR="002427E6">
        <w:t>2</w:t>
      </w:r>
      <w:r>
        <w:t xml:space="preserve"> </w:t>
      </w:r>
    </w:p>
    <w:p w14:paraId="76C6A395" w14:textId="3E7372F1" w:rsidR="001D1E37" w:rsidRDefault="001D1E37" w:rsidP="00D3297A">
      <w:pPr>
        <w:pStyle w:val="Heading1"/>
        <w:spacing w:after="0"/>
        <w:ind w:left="-5"/>
        <w:jc w:val="left"/>
      </w:pPr>
      <w:r w:rsidRPr="00F357E5">
        <w:rPr>
          <w:sz w:val="24"/>
          <w:szCs w:val="24"/>
        </w:rPr>
        <w:t>Key Stage 3</w:t>
      </w:r>
      <w:r>
        <w:t xml:space="preserve"> </w:t>
      </w:r>
      <w:r>
        <w:rPr>
          <w:sz w:val="24"/>
          <w:szCs w:val="24"/>
        </w:rPr>
        <w:t>and Further and Adults Education Functional Skills</w:t>
      </w:r>
      <w:r w:rsidR="00D3297A">
        <w:rPr>
          <w:sz w:val="24"/>
          <w:szCs w:val="24"/>
        </w:rPr>
        <w:t xml:space="preserve">. </w:t>
      </w:r>
    </w:p>
    <w:p w14:paraId="5225847E" w14:textId="255E984A" w:rsidR="00057740" w:rsidRDefault="00057740" w:rsidP="001D1E37">
      <w:pPr>
        <w:rPr>
          <w:b/>
          <w:bCs/>
        </w:rPr>
      </w:pPr>
      <w:r w:rsidRPr="00D3297A">
        <w:rPr>
          <w:b/>
          <w:bCs/>
        </w:rPr>
        <w:t>NOTE: This it is for full year</w:t>
      </w:r>
      <w:r w:rsidR="00FF45DE" w:rsidRPr="00D3297A">
        <w:rPr>
          <w:b/>
          <w:bCs/>
        </w:rPr>
        <w:t xml:space="preserve"> courses</w:t>
      </w:r>
      <w:r w:rsidRPr="00D3297A">
        <w:rPr>
          <w:b/>
          <w:bCs/>
        </w:rPr>
        <w:t xml:space="preserve">. Will be adapting for </w:t>
      </w:r>
      <w:r w:rsidR="00AE5895" w:rsidRPr="00D3297A">
        <w:rPr>
          <w:b/>
          <w:bCs/>
        </w:rPr>
        <w:t xml:space="preserve">a 5 days per </w:t>
      </w:r>
      <w:r w:rsidRPr="00D3297A">
        <w:rPr>
          <w:b/>
          <w:bCs/>
        </w:rPr>
        <w:t xml:space="preserve">week for intensive courses. </w:t>
      </w:r>
    </w:p>
    <w:p w14:paraId="6B1E3967" w14:textId="77777777" w:rsidR="00412D2C" w:rsidRDefault="00412D2C" w:rsidP="00412D2C">
      <w:pPr>
        <w:pStyle w:val="Heading2"/>
        <w:ind w:left="-5"/>
      </w:pPr>
      <w:r>
        <w:t xml:space="preserve">Key Stage 3 </w:t>
      </w:r>
    </w:p>
    <w:tbl>
      <w:tblPr>
        <w:tblStyle w:val="TableGrid"/>
        <w:tblW w:w="14740" w:type="dxa"/>
        <w:tblInd w:w="6" w:type="dxa"/>
        <w:tblCellMar>
          <w:top w:w="42" w:type="dxa"/>
          <w:left w:w="0" w:type="dxa"/>
          <w:bottom w:w="6" w:type="dxa"/>
          <w:right w:w="36" w:type="dxa"/>
        </w:tblCellMar>
        <w:tblLook w:val="04A0" w:firstRow="1" w:lastRow="0" w:firstColumn="1" w:lastColumn="0" w:noHBand="0" w:noVBand="1"/>
      </w:tblPr>
      <w:tblGrid>
        <w:gridCol w:w="683"/>
        <w:gridCol w:w="2344"/>
        <w:gridCol w:w="2344"/>
        <w:gridCol w:w="2343"/>
        <w:gridCol w:w="2343"/>
        <w:gridCol w:w="421"/>
        <w:gridCol w:w="1921"/>
        <w:gridCol w:w="2341"/>
      </w:tblGrid>
      <w:tr w:rsidR="00412D2C" w14:paraId="2DF37B4F" w14:textId="77777777" w:rsidTr="00412D2C">
        <w:trPr>
          <w:trHeight w:val="42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1C28" w14:textId="77777777" w:rsidR="00412D2C" w:rsidRDefault="00412D2C" w:rsidP="00BF5131">
            <w:pPr>
              <w:ind w:left="143"/>
            </w:pPr>
            <w:r>
              <w:rPr>
                <w:b/>
              </w:rPr>
              <w:t xml:space="preserve">Year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7DE833" w14:textId="77777777" w:rsidR="00412D2C" w:rsidRDefault="00412D2C" w:rsidP="00BF5131">
            <w:pPr>
              <w:ind w:left="35"/>
              <w:jc w:val="center"/>
            </w:pPr>
            <w:r>
              <w:rPr>
                <w:b/>
              </w:rPr>
              <w:t xml:space="preserve">Autumn 1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41B2D1" w14:textId="77777777" w:rsidR="00412D2C" w:rsidRDefault="00412D2C" w:rsidP="00BF5131">
            <w:pPr>
              <w:ind w:left="36"/>
              <w:jc w:val="center"/>
            </w:pPr>
            <w:r>
              <w:rPr>
                <w:b/>
              </w:rPr>
              <w:t xml:space="preserve">Autumn 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75A314" w14:textId="77777777" w:rsidR="00412D2C" w:rsidRDefault="00412D2C" w:rsidP="00BF5131">
            <w:pPr>
              <w:ind w:left="35"/>
              <w:jc w:val="center"/>
            </w:pPr>
            <w:r>
              <w:rPr>
                <w:b/>
              </w:rPr>
              <w:t xml:space="preserve">Spring 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FDF95F" w14:textId="77777777" w:rsidR="00412D2C" w:rsidRDefault="00412D2C" w:rsidP="00BF5131">
            <w:pPr>
              <w:ind w:left="35"/>
              <w:jc w:val="center"/>
            </w:pPr>
            <w:r>
              <w:rPr>
                <w:b/>
              </w:rPr>
              <w:t xml:space="preserve">Spring 2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6E545BBB" w14:textId="77777777" w:rsidR="00412D2C" w:rsidRDefault="00412D2C" w:rsidP="00BF5131"/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500F8E" w14:textId="77777777" w:rsidR="00412D2C" w:rsidRDefault="00412D2C" w:rsidP="00BF5131">
            <w:pPr>
              <w:ind w:left="305"/>
            </w:pPr>
            <w:r>
              <w:rPr>
                <w:b/>
              </w:rPr>
              <w:t xml:space="preserve">Summer 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718B22" w14:textId="77777777" w:rsidR="00412D2C" w:rsidRDefault="00412D2C" w:rsidP="00BF5131">
            <w:pPr>
              <w:ind w:left="38"/>
              <w:jc w:val="center"/>
            </w:pPr>
            <w:r>
              <w:rPr>
                <w:b/>
              </w:rPr>
              <w:t xml:space="preserve">Summer 2 </w:t>
            </w:r>
          </w:p>
        </w:tc>
      </w:tr>
      <w:tr w:rsidR="00412D2C" w14:paraId="131CAEB5" w14:textId="77777777" w:rsidTr="00412D2C">
        <w:trPr>
          <w:trHeight w:val="408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CE4503" w14:textId="77777777" w:rsidR="00412D2C" w:rsidRDefault="00412D2C" w:rsidP="00BF5131">
            <w:pPr>
              <w:ind w:left="34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096" w14:textId="77777777" w:rsidR="00412D2C" w:rsidRDefault="00412D2C" w:rsidP="00BF5131">
            <w:pPr>
              <w:spacing w:after="31"/>
              <w:ind w:left="26"/>
              <w:jc w:val="center"/>
            </w:pPr>
            <w:r>
              <w:rPr>
                <w:b/>
                <w:sz w:val="21"/>
              </w:rPr>
              <w:t xml:space="preserve">Transition ‘Letters from the Lighthouse’ </w:t>
            </w:r>
          </w:p>
          <w:p w14:paraId="40FE04EE" w14:textId="77777777" w:rsidR="00412D2C" w:rsidRDefault="00412D2C" w:rsidP="00412D2C">
            <w:pPr>
              <w:numPr>
                <w:ilvl w:val="0"/>
                <w:numId w:val="34"/>
              </w:numPr>
              <w:spacing w:line="259" w:lineRule="auto"/>
              <w:ind w:hanging="360"/>
            </w:pPr>
            <w:r>
              <w:rPr>
                <w:sz w:val="21"/>
              </w:rPr>
              <w:t xml:space="preserve">Exploring WW2 </w:t>
            </w:r>
          </w:p>
          <w:p w14:paraId="6C100184" w14:textId="77777777" w:rsidR="00412D2C" w:rsidRDefault="00412D2C" w:rsidP="00BF5131">
            <w:pPr>
              <w:spacing w:after="32" w:line="238" w:lineRule="auto"/>
              <w:ind w:left="468"/>
            </w:pPr>
            <w:r>
              <w:rPr>
                <w:sz w:val="21"/>
              </w:rPr>
              <w:t xml:space="preserve">context, focusing on family relationships, loss and the value of community. </w:t>
            </w:r>
          </w:p>
          <w:p w14:paraId="3D1703BD" w14:textId="77777777" w:rsidR="00412D2C" w:rsidRDefault="00412D2C" w:rsidP="00412D2C">
            <w:pPr>
              <w:numPr>
                <w:ilvl w:val="0"/>
                <w:numId w:val="34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Language Paper 1 skills: </w:t>
            </w:r>
          </w:p>
          <w:p w14:paraId="36F73AF5" w14:textId="77777777" w:rsidR="00412D2C" w:rsidRDefault="00412D2C" w:rsidP="00412D2C">
            <w:pPr>
              <w:numPr>
                <w:ilvl w:val="0"/>
                <w:numId w:val="34"/>
              </w:numPr>
              <w:spacing w:after="32" w:line="238" w:lineRule="auto"/>
              <w:ind w:hanging="360"/>
            </w:pPr>
            <w:r>
              <w:rPr>
                <w:i/>
                <w:sz w:val="21"/>
              </w:rPr>
              <w:t xml:space="preserve">Reading fiction texts for meaning </w:t>
            </w:r>
          </w:p>
          <w:p w14:paraId="459DA5EA" w14:textId="77777777" w:rsidR="00412D2C" w:rsidRDefault="00412D2C" w:rsidP="00412D2C">
            <w:pPr>
              <w:numPr>
                <w:ilvl w:val="0"/>
                <w:numId w:val="34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4BF2E4D6" w14:textId="77777777" w:rsidR="00412D2C" w:rsidRDefault="00412D2C" w:rsidP="00BF5131">
            <w:pPr>
              <w:spacing w:after="10"/>
              <w:ind w:left="1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4041D5FC" w14:textId="77777777" w:rsidR="00412D2C" w:rsidRDefault="00412D2C" w:rsidP="00412D2C">
            <w:pPr>
              <w:numPr>
                <w:ilvl w:val="0"/>
                <w:numId w:val="34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>Creative writing skills</w:t>
            </w:r>
            <w:r>
              <w:rPr>
                <w:sz w:val="21"/>
              </w:rPr>
              <w:t xml:space="preserve"> 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0222" w14:textId="77777777" w:rsidR="00412D2C" w:rsidRDefault="00412D2C" w:rsidP="00BF5131">
            <w:pPr>
              <w:spacing w:after="10"/>
              <w:ind w:left="138"/>
            </w:pPr>
            <w:r>
              <w:rPr>
                <w:b/>
                <w:sz w:val="21"/>
              </w:rPr>
              <w:t xml:space="preserve">Play script: Frankenstein </w:t>
            </w:r>
          </w:p>
          <w:p w14:paraId="794DA72B" w14:textId="77777777" w:rsidR="00412D2C" w:rsidRDefault="00412D2C" w:rsidP="00412D2C">
            <w:pPr>
              <w:numPr>
                <w:ilvl w:val="0"/>
                <w:numId w:val="35"/>
              </w:numPr>
              <w:spacing w:after="32" w:line="239" w:lineRule="auto"/>
              <w:ind w:hanging="360"/>
            </w:pPr>
            <w:r>
              <w:rPr>
                <w:sz w:val="21"/>
              </w:rPr>
              <w:t xml:space="preserve">Exploring the importance of parenting, upbringing, social responsibility and issues related to being an outcast and living in isolation. </w:t>
            </w:r>
          </w:p>
          <w:p w14:paraId="33130E23" w14:textId="77777777" w:rsidR="00412D2C" w:rsidRDefault="00412D2C" w:rsidP="00412D2C">
            <w:pPr>
              <w:numPr>
                <w:ilvl w:val="0"/>
                <w:numId w:val="35"/>
              </w:numPr>
              <w:spacing w:after="32" w:line="238" w:lineRule="auto"/>
              <w:ind w:hanging="360"/>
            </w:pPr>
            <w:r>
              <w:rPr>
                <w:i/>
                <w:sz w:val="21"/>
              </w:rPr>
              <w:t xml:space="preserve">Language Paper 1 skills: </w:t>
            </w:r>
          </w:p>
          <w:p w14:paraId="7D1235BE" w14:textId="77777777" w:rsidR="00412D2C" w:rsidRDefault="00412D2C" w:rsidP="00412D2C">
            <w:pPr>
              <w:numPr>
                <w:ilvl w:val="0"/>
                <w:numId w:val="35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Reading fiction texts for meaning </w:t>
            </w:r>
          </w:p>
          <w:p w14:paraId="3EA4C2D8" w14:textId="77777777" w:rsidR="00412D2C" w:rsidRDefault="00412D2C" w:rsidP="00412D2C">
            <w:pPr>
              <w:numPr>
                <w:ilvl w:val="0"/>
                <w:numId w:val="35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51D3A605" w14:textId="77777777" w:rsidR="00412D2C" w:rsidRDefault="00412D2C" w:rsidP="00BF5131">
            <w:pPr>
              <w:spacing w:after="10"/>
              <w:ind w:left="2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3F94E795" w14:textId="77777777" w:rsidR="00412D2C" w:rsidRDefault="00412D2C" w:rsidP="00412D2C">
            <w:pPr>
              <w:numPr>
                <w:ilvl w:val="0"/>
                <w:numId w:val="35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>Creative writing 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09D5" w14:textId="77777777" w:rsidR="00412D2C" w:rsidRDefault="00412D2C" w:rsidP="00BF5131">
            <w:pPr>
              <w:spacing w:after="31"/>
              <w:jc w:val="center"/>
            </w:pPr>
            <w:r>
              <w:rPr>
                <w:b/>
                <w:sz w:val="21"/>
              </w:rPr>
              <w:t xml:space="preserve">Non-fiction: travel and adventure </w:t>
            </w:r>
          </w:p>
          <w:p w14:paraId="60D70DE3" w14:textId="77777777" w:rsidR="00412D2C" w:rsidRDefault="00412D2C" w:rsidP="00412D2C">
            <w:pPr>
              <w:numPr>
                <w:ilvl w:val="0"/>
                <w:numId w:val="36"/>
              </w:numPr>
              <w:spacing w:after="32" w:line="239" w:lineRule="auto"/>
              <w:ind w:hanging="360"/>
            </w:pPr>
            <w:r>
              <w:rPr>
                <w:sz w:val="21"/>
              </w:rPr>
              <w:t xml:space="preserve">Exploring travel journalism and the perception of different cultures through Western eyes. </w:t>
            </w:r>
          </w:p>
          <w:p w14:paraId="353CB1AE" w14:textId="77777777" w:rsidR="00412D2C" w:rsidRDefault="00412D2C" w:rsidP="00412D2C">
            <w:pPr>
              <w:numPr>
                <w:ilvl w:val="0"/>
                <w:numId w:val="36"/>
              </w:numPr>
              <w:spacing w:after="28"/>
              <w:ind w:hanging="360"/>
            </w:pPr>
            <w:r>
              <w:rPr>
                <w:i/>
                <w:sz w:val="21"/>
              </w:rPr>
              <w:t xml:space="preserve">Language Paper 2 skills: </w:t>
            </w:r>
          </w:p>
          <w:p w14:paraId="74792F7B" w14:textId="77777777" w:rsidR="00412D2C" w:rsidRDefault="00412D2C" w:rsidP="00412D2C">
            <w:pPr>
              <w:numPr>
                <w:ilvl w:val="0"/>
                <w:numId w:val="36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Reading non-fiction texts for meaning </w:t>
            </w:r>
          </w:p>
          <w:p w14:paraId="681F88A1" w14:textId="77777777" w:rsidR="00412D2C" w:rsidRDefault="00412D2C" w:rsidP="00412D2C">
            <w:pPr>
              <w:numPr>
                <w:ilvl w:val="0"/>
                <w:numId w:val="36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1CC96793" w14:textId="77777777" w:rsidR="00412D2C" w:rsidRDefault="00412D2C" w:rsidP="00BF5131">
            <w:pPr>
              <w:spacing w:after="10"/>
              <w:ind w:left="2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75973922" w14:textId="77777777" w:rsidR="00412D2C" w:rsidRDefault="00412D2C" w:rsidP="00412D2C">
            <w:pPr>
              <w:numPr>
                <w:ilvl w:val="0"/>
                <w:numId w:val="36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Non-fiction writing </w:t>
            </w:r>
          </w:p>
          <w:p w14:paraId="4577B92C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>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B583" w14:textId="77777777" w:rsidR="00412D2C" w:rsidRDefault="00412D2C" w:rsidP="00BF5131">
            <w:pPr>
              <w:spacing w:after="8" w:line="261" w:lineRule="auto"/>
              <w:jc w:val="center"/>
            </w:pPr>
            <w:r>
              <w:rPr>
                <w:b/>
                <w:sz w:val="21"/>
              </w:rPr>
              <w:t>Heritage: 19</w:t>
            </w:r>
            <w:r>
              <w:rPr>
                <w:b/>
                <w:sz w:val="21"/>
                <w:vertAlign w:val="superscript"/>
              </w:rPr>
              <w:t>th</w:t>
            </w:r>
            <w:r>
              <w:rPr>
                <w:b/>
                <w:sz w:val="21"/>
              </w:rPr>
              <w:t xml:space="preserve"> century extracts </w:t>
            </w:r>
          </w:p>
          <w:p w14:paraId="4BCB24FA" w14:textId="77777777" w:rsidR="00412D2C" w:rsidRDefault="00412D2C" w:rsidP="00412D2C">
            <w:pPr>
              <w:numPr>
                <w:ilvl w:val="0"/>
                <w:numId w:val="37"/>
              </w:numPr>
              <w:spacing w:after="26" w:line="244" w:lineRule="auto"/>
              <w:ind w:hanging="360"/>
            </w:pPr>
            <w:r>
              <w:rPr>
                <w:sz w:val="21"/>
              </w:rPr>
              <w:t>Exploring the context of 19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century focusing on issues of poverty, class and gender. </w:t>
            </w:r>
          </w:p>
          <w:p w14:paraId="4B56621D" w14:textId="77777777" w:rsidR="00412D2C" w:rsidRDefault="00412D2C" w:rsidP="00412D2C">
            <w:pPr>
              <w:numPr>
                <w:ilvl w:val="0"/>
                <w:numId w:val="37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Language Paper 2 skills: </w:t>
            </w:r>
          </w:p>
          <w:p w14:paraId="4BFEBD77" w14:textId="77777777" w:rsidR="00412D2C" w:rsidRDefault="00412D2C" w:rsidP="00412D2C">
            <w:pPr>
              <w:numPr>
                <w:ilvl w:val="0"/>
                <w:numId w:val="37"/>
              </w:numPr>
              <w:spacing w:after="32" w:line="238" w:lineRule="auto"/>
              <w:ind w:hanging="360"/>
            </w:pPr>
            <w:r>
              <w:rPr>
                <w:i/>
                <w:sz w:val="21"/>
              </w:rPr>
              <w:t xml:space="preserve">Reading non-fiction texts for meaning </w:t>
            </w:r>
          </w:p>
          <w:p w14:paraId="06B74A49" w14:textId="77777777" w:rsidR="00412D2C" w:rsidRDefault="00412D2C" w:rsidP="00412D2C">
            <w:pPr>
              <w:numPr>
                <w:ilvl w:val="0"/>
                <w:numId w:val="37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40A99402" w14:textId="77777777" w:rsidR="00412D2C" w:rsidRDefault="00412D2C" w:rsidP="00BF5131">
            <w:pPr>
              <w:spacing w:after="10"/>
              <w:ind w:left="2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449FE120" w14:textId="77777777" w:rsidR="00412D2C" w:rsidRDefault="00412D2C" w:rsidP="00412D2C">
            <w:pPr>
              <w:numPr>
                <w:ilvl w:val="0"/>
                <w:numId w:val="37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Non-fiction writing </w:t>
            </w:r>
          </w:p>
          <w:p w14:paraId="448C5EA5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>skills</w:t>
            </w:r>
            <w:r>
              <w:rPr>
                <w:color w:val="FF0000"/>
                <w:sz w:val="21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17A77F" w14:textId="77777777" w:rsidR="00412D2C" w:rsidRDefault="00412D2C" w:rsidP="00BF5131">
            <w:pPr>
              <w:spacing w:after="1294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E819EE3" w14:textId="77777777" w:rsidR="00412D2C" w:rsidRDefault="00412D2C" w:rsidP="00BF5131">
            <w:pPr>
              <w:spacing w:after="12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DB92595" w14:textId="77777777" w:rsidR="00412D2C" w:rsidRDefault="00412D2C" w:rsidP="00BF5131">
            <w:pPr>
              <w:spacing w:after="10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72E3AB07" w14:textId="77777777" w:rsidR="00412D2C" w:rsidRDefault="00412D2C" w:rsidP="00BF5131">
            <w:pPr>
              <w:spacing w:after="251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3252CF2" w14:textId="77777777" w:rsidR="00412D2C" w:rsidRDefault="00412D2C" w:rsidP="00BF5131">
            <w:pPr>
              <w:ind w:left="108"/>
            </w:pPr>
            <w:r>
              <w:rPr>
                <w:i/>
                <w:sz w:val="21"/>
              </w:rPr>
              <w:t xml:space="preserve"> </w:t>
            </w:r>
          </w:p>
          <w:p w14:paraId="643A0E10" w14:textId="77777777" w:rsidR="00412D2C" w:rsidRDefault="00412D2C" w:rsidP="00BF5131">
            <w:pPr>
              <w:ind w:left="108"/>
            </w:pPr>
            <w:r>
              <w:rPr>
                <w:i/>
                <w:sz w:val="21"/>
              </w:rPr>
              <w:t xml:space="preserve"> </w:t>
            </w:r>
          </w:p>
          <w:p w14:paraId="223A66F6" w14:textId="77777777" w:rsidR="00412D2C" w:rsidRDefault="00412D2C" w:rsidP="00BF5131">
            <w:pPr>
              <w:ind w:left="108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CBB77" w14:textId="77777777" w:rsidR="00412D2C" w:rsidRDefault="00412D2C" w:rsidP="00BF5131">
            <w:pPr>
              <w:ind w:left="396" w:hanging="396"/>
            </w:pPr>
            <w:r>
              <w:rPr>
                <w:b/>
                <w:sz w:val="21"/>
              </w:rPr>
              <w:t xml:space="preserve">Shakespeare: The </w:t>
            </w:r>
            <w:r>
              <w:rPr>
                <w:b/>
                <w:i/>
                <w:sz w:val="21"/>
              </w:rPr>
              <w:t xml:space="preserve">Tempest </w:t>
            </w:r>
          </w:p>
          <w:p w14:paraId="7300A4BC" w14:textId="77777777" w:rsidR="00412D2C" w:rsidRDefault="00412D2C" w:rsidP="00BF5131">
            <w:pPr>
              <w:spacing w:line="239" w:lineRule="auto"/>
              <w:ind w:left="34"/>
            </w:pPr>
            <w:r>
              <w:rPr>
                <w:sz w:val="21"/>
              </w:rPr>
              <w:t xml:space="preserve">Exploring the context of Shakespearean England focusing on ideas about power, class, gender &amp; discrimination. </w:t>
            </w:r>
          </w:p>
          <w:p w14:paraId="7ABCBEB3" w14:textId="77777777" w:rsidR="00412D2C" w:rsidRDefault="00412D2C" w:rsidP="00BF5131">
            <w:pPr>
              <w:ind w:left="34"/>
            </w:pPr>
            <w:r>
              <w:rPr>
                <w:i/>
                <w:sz w:val="21"/>
              </w:rPr>
              <w:t xml:space="preserve">Literature skills: </w:t>
            </w:r>
          </w:p>
          <w:p w14:paraId="35ECC35A" w14:textId="77777777" w:rsidR="00412D2C" w:rsidRDefault="00412D2C" w:rsidP="00BF5131">
            <w:pPr>
              <w:ind w:left="34"/>
            </w:pPr>
            <w:r>
              <w:rPr>
                <w:i/>
                <w:sz w:val="21"/>
              </w:rPr>
              <w:t xml:space="preserve">Analytical techniques  Essay writing skills and language skills 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23F1" w14:textId="77777777" w:rsidR="00412D2C" w:rsidRDefault="00412D2C" w:rsidP="00BF5131">
            <w:pPr>
              <w:spacing w:after="31"/>
              <w:ind w:left="129" w:right="47"/>
              <w:jc w:val="center"/>
            </w:pPr>
            <w:r>
              <w:rPr>
                <w:b/>
                <w:sz w:val="21"/>
              </w:rPr>
              <w:t xml:space="preserve">Poetry and the History of Storytelling </w:t>
            </w:r>
          </w:p>
          <w:p w14:paraId="7AE2C2FE" w14:textId="77777777" w:rsidR="00412D2C" w:rsidRDefault="00412D2C" w:rsidP="00412D2C">
            <w:pPr>
              <w:numPr>
                <w:ilvl w:val="0"/>
                <w:numId w:val="38"/>
              </w:numPr>
              <w:spacing w:after="32" w:line="239" w:lineRule="auto"/>
              <w:ind w:right="13" w:hanging="360"/>
            </w:pPr>
            <w:r>
              <w:rPr>
                <w:sz w:val="21"/>
              </w:rPr>
              <w:t xml:space="preserve">Exploring the power of the written word and how morals are imparted through the ballad form and influential texts. </w:t>
            </w:r>
          </w:p>
          <w:p w14:paraId="685F806F" w14:textId="77777777" w:rsidR="00412D2C" w:rsidRDefault="00412D2C" w:rsidP="00412D2C">
            <w:pPr>
              <w:numPr>
                <w:ilvl w:val="0"/>
                <w:numId w:val="38"/>
              </w:numPr>
              <w:spacing w:after="11" w:line="259" w:lineRule="auto"/>
              <w:ind w:right="13" w:hanging="360"/>
            </w:pPr>
            <w:r>
              <w:rPr>
                <w:i/>
                <w:sz w:val="21"/>
              </w:rPr>
              <w:t xml:space="preserve">Literature skills: </w:t>
            </w:r>
          </w:p>
          <w:p w14:paraId="32CF0D66" w14:textId="77777777" w:rsidR="00412D2C" w:rsidRDefault="00412D2C" w:rsidP="00412D2C">
            <w:pPr>
              <w:numPr>
                <w:ilvl w:val="0"/>
                <w:numId w:val="38"/>
              </w:numPr>
              <w:spacing w:after="9" w:line="259" w:lineRule="auto"/>
              <w:ind w:right="13" w:hanging="360"/>
            </w:pPr>
            <w:r>
              <w:rPr>
                <w:i/>
                <w:sz w:val="21"/>
              </w:rPr>
              <w:t xml:space="preserve">Comparative skills  </w:t>
            </w:r>
          </w:p>
          <w:p w14:paraId="4C41CB2F" w14:textId="77777777" w:rsidR="00412D2C" w:rsidRDefault="00412D2C" w:rsidP="00412D2C">
            <w:pPr>
              <w:numPr>
                <w:ilvl w:val="0"/>
                <w:numId w:val="38"/>
              </w:numPr>
              <w:spacing w:line="259" w:lineRule="auto"/>
              <w:ind w:right="13" w:hanging="360"/>
            </w:pPr>
            <w:r>
              <w:rPr>
                <w:i/>
                <w:sz w:val="21"/>
              </w:rPr>
              <w:t xml:space="preserve">Literary methods and language skills </w:t>
            </w:r>
            <w:r>
              <w:rPr>
                <w:sz w:val="21"/>
              </w:rPr>
              <w:t xml:space="preserve"> </w:t>
            </w:r>
          </w:p>
        </w:tc>
      </w:tr>
    </w:tbl>
    <w:p w14:paraId="4E67070E" w14:textId="77777777" w:rsidR="00412D2C" w:rsidRDefault="00412D2C" w:rsidP="00412D2C">
      <w:pPr>
        <w:spacing w:after="0"/>
      </w:pPr>
      <w:r>
        <w:t xml:space="preserve"> </w:t>
      </w:r>
      <w:r>
        <w:tab/>
        <w:t xml:space="preserve"> </w:t>
      </w:r>
    </w:p>
    <w:p w14:paraId="23D12F2B" w14:textId="77777777" w:rsidR="00412D2C" w:rsidRDefault="00412D2C" w:rsidP="00412D2C">
      <w:pPr>
        <w:spacing w:after="0"/>
      </w:pPr>
    </w:p>
    <w:p w14:paraId="2B0B5758" w14:textId="77777777" w:rsidR="00412D2C" w:rsidRDefault="00412D2C" w:rsidP="00412D2C">
      <w:pPr>
        <w:spacing w:after="0"/>
      </w:pPr>
    </w:p>
    <w:p w14:paraId="6D2292D3" w14:textId="77777777" w:rsidR="00412D2C" w:rsidRDefault="00412D2C" w:rsidP="00412D2C">
      <w:pPr>
        <w:spacing w:after="0"/>
      </w:pPr>
    </w:p>
    <w:p w14:paraId="626789E8" w14:textId="2BBD4E83" w:rsidR="00412D2C" w:rsidRDefault="00412D2C" w:rsidP="00412D2C">
      <w:pPr>
        <w:spacing w:after="0"/>
      </w:pPr>
    </w:p>
    <w:p w14:paraId="1879B748" w14:textId="77777777" w:rsidR="00772571" w:rsidRDefault="00772571" w:rsidP="00412D2C">
      <w:pPr>
        <w:spacing w:after="0"/>
      </w:pPr>
    </w:p>
    <w:p w14:paraId="392280CB" w14:textId="77777777" w:rsidR="00412D2C" w:rsidRDefault="00412D2C" w:rsidP="00412D2C">
      <w:pPr>
        <w:spacing w:after="0"/>
      </w:pPr>
    </w:p>
    <w:p w14:paraId="7BB3BAB8" w14:textId="77777777" w:rsidR="00412D2C" w:rsidRDefault="00412D2C" w:rsidP="00412D2C">
      <w:pPr>
        <w:spacing w:after="0"/>
      </w:pPr>
    </w:p>
    <w:p w14:paraId="390F0FEB" w14:textId="77777777" w:rsidR="00412D2C" w:rsidRDefault="00412D2C" w:rsidP="00412D2C">
      <w:pPr>
        <w:spacing w:after="0"/>
        <w:ind w:left="-720" w:right="172"/>
      </w:pPr>
    </w:p>
    <w:tbl>
      <w:tblPr>
        <w:tblStyle w:val="TableGrid"/>
        <w:tblW w:w="14784" w:type="dxa"/>
        <w:tblInd w:w="6" w:type="dxa"/>
        <w:tblCellMar>
          <w:top w:w="43" w:type="dxa"/>
          <w:left w:w="0" w:type="dxa"/>
          <w:bottom w:w="6" w:type="dxa"/>
          <w:right w:w="35" w:type="dxa"/>
        </w:tblCellMar>
        <w:tblLook w:val="04A0" w:firstRow="1" w:lastRow="0" w:firstColumn="1" w:lastColumn="0" w:noHBand="0" w:noVBand="1"/>
      </w:tblPr>
      <w:tblGrid>
        <w:gridCol w:w="685"/>
        <w:gridCol w:w="455"/>
        <w:gridCol w:w="1895"/>
        <w:gridCol w:w="2351"/>
        <w:gridCol w:w="2350"/>
        <w:gridCol w:w="2350"/>
        <w:gridCol w:w="2350"/>
        <w:gridCol w:w="2348"/>
      </w:tblGrid>
      <w:tr w:rsidR="00EE45E6" w14:paraId="2D44336B" w14:textId="77777777" w:rsidTr="00EE45E6">
        <w:trPr>
          <w:trHeight w:val="403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E27394" w14:textId="77777777" w:rsidR="00412D2C" w:rsidRDefault="00412D2C" w:rsidP="00BF5131">
            <w:pPr>
              <w:ind w:left="143"/>
            </w:pPr>
            <w:r>
              <w:rPr>
                <w:b/>
              </w:rPr>
              <w:lastRenderedPageBreak/>
              <w:t xml:space="preserve">Year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778BA00" w14:textId="77777777" w:rsidR="00412D2C" w:rsidRDefault="00412D2C" w:rsidP="00BF5131"/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84658C" w14:textId="77777777" w:rsidR="00412D2C" w:rsidRDefault="00412D2C" w:rsidP="00BF5131">
            <w:pPr>
              <w:ind w:left="283"/>
            </w:pPr>
            <w:r>
              <w:rPr>
                <w:b/>
              </w:rPr>
              <w:t xml:space="preserve">Autumn 1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3873A4" w14:textId="77777777" w:rsidR="00412D2C" w:rsidRDefault="00412D2C" w:rsidP="00BF5131">
            <w:pPr>
              <w:ind w:left="35"/>
              <w:jc w:val="center"/>
            </w:pPr>
            <w:r>
              <w:rPr>
                <w:b/>
              </w:rPr>
              <w:t xml:space="preserve">Autumn 2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B934DE" w14:textId="77777777" w:rsidR="00412D2C" w:rsidRDefault="00412D2C" w:rsidP="00BF5131">
            <w:pPr>
              <w:ind w:left="34"/>
              <w:jc w:val="center"/>
            </w:pPr>
            <w:r>
              <w:rPr>
                <w:b/>
              </w:rPr>
              <w:t xml:space="preserve">Spring 1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2DFDC5" w14:textId="77777777" w:rsidR="00412D2C" w:rsidRDefault="00412D2C" w:rsidP="00BF5131">
            <w:pPr>
              <w:ind w:left="34"/>
              <w:jc w:val="center"/>
            </w:pPr>
            <w:r>
              <w:rPr>
                <w:b/>
              </w:rPr>
              <w:t xml:space="preserve">Spring 2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6D2F3A" w14:textId="77777777" w:rsidR="00412D2C" w:rsidRDefault="00412D2C" w:rsidP="00BF5131">
            <w:pPr>
              <w:ind w:left="35"/>
              <w:jc w:val="center"/>
            </w:pPr>
            <w:r>
              <w:rPr>
                <w:b/>
              </w:rPr>
              <w:t xml:space="preserve">Summer 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B9BAE8" w14:textId="77777777" w:rsidR="00412D2C" w:rsidRDefault="00412D2C" w:rsidP="00BF5131">
            <w:pPr>
              <w:ind w:left="37"/>
              <w:jc w:val="center"/>
            </w:pPr>
            <w:r>
              <w:rPr>
                <w:b/>
              </w:rPr>
              <w:t xml:space="preserve">Summer 2 </w:t>
            </w:r>
          </w:p>
        </w:tc>
      </w:tr>
      <w:tr w:rsidR="00412D2C" w14:paraId="0209C7DD" w14:textId="77777777" w:rsidTr="00EE45E6">
        <w:trPr>
          <w:trHeight w:val="44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75613F" w14:textId="77777777" w:rsidR="00412D2C" w:rsidRDefault="00412D2C" w:rsidP="00BF5131">
            <w:pPr>
              <w:ind w:left="33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206B67" w14:textId="77777777" w:rsidR="00412D2C" w:rsidRDefault="00412D2C" w:rsidP="00BF5131">
            <w:pPr>
              <w:spacing w:after="2062"/>
              <w:ind w:left="132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CC52D21" w14:textId="77777777" w:rsidR="00412D2C" w:rsidRDefault="00412D2C" w:rsidP="00BF5131">
            <w:pPr>
              <w:spacing w:after="269"/>
              <w:ind w:left="132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2361153F" w14:textId="77777777" w:rsidR="00412D2C" w:rsidRDefault="00412D2C" w:rsidP="00BF5131">
            <w:pPr>
              <w:spacing w:after="267"/>
              <w:ind w:left="132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E78C596" w14:textId="77777777" w:rsidR="00412D2C" w:rsidRDefault="00412D2C" w:rsidP="00BF5131">
            <w:pPr>
              <w:spacing w:after="269"/>
              <w:ind w:left="132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A40F211" w14:textId="77777777" w:rsidR="00412D2C" w:rsidRDefault="00412D2C" w:rsidP="00BF5131">
            <w:pPr>
              <w:ind w:left="132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36992" w14:textId="77777777" w:rsidR="00412D2C" w:rsidRDefault="00412D2C" w:rsidP="00BF5131">
            <w:pPr>
              <w:ind w:left="108"/>
            </w:pPr>
            <w:r>
              <w:rPr>
                <w:b/>
                <w:sz w:val="21"/>
              </w:rPr>
              <w:t xml:space="preserve">Modern Novel </w:t>
            </w:r>
          </w:p>
          <w:p w14:paraId="1A45AF07" w14:textId="77777777" w:rsidR="00412D2C" w:rsidRDefault="00412D2C" w:rsidP="00BF5131">
            <w:pPr>
              <w:spacing w:after="1" w:line="239" w:lineRule="auto"/>
              <w:ind w:left="24" w:right="20"/>
            </w:pPr>
            <w:r>
              <w:rPr>
                <w:sz w:val="21"/>
              </w:rPr>
              <w:t xml:space="preserve">Exploring a range of contexts within modern literature focusing on culture, class, gender, crime and issues of morality and the value of relationships.  </w:t>
            </w:r>
          </w:p>
          <w:p w14:paraId="7E5860BA" w14:textId="77777777" w:rsidR="00412D2C" w:rsidRDefault="00412D2C" w:rsidP="00BF5131">
            <w:pPr>
              <w:spacing w:line="239" w:lineRule="auto"/>
              <w:ind w:left="24"/>
            </w:pPr>
            <w:r>
              <w:rPr>
                <w:i/>
                <w:sz w:val="21"/>
              </w:rPr>
              <w:t xml:space="preserve">Language Paper 1 skills: </w:t>
            </w:r>
          </w:p>
          <w:p w14:paraId="1F83C0D3" w14:textId="77777777" w:rsidR="00412D2C" w:rsidRDefault="00412D2C" w:rsidP="00BF5131">
            <w:pPr>
              <w:spacing w:after="1" w:line="238" w:lineRule="auto"/>
              <w:ind w:left="24"/>
            </w:pPr>
            <w:r>
              <w:rPr>
                <w:i/>
                <w:sz w:val="21"/>
              </w:rPr>
              <w:t xml:space="preserve">Reading fiction texts for meaning  Grammar and writers’ methods </w:t>
            </w:r>
          </w:p>
          <w:p w14:paraId="1C891EDE" w14:textId="77777777" w:rsidR="00412D2C" w:rsidRDefault="00412D2C" w:rsidP="00BF5131">
            <w:pPr>
              <w:ind w:left="24"/>
              <w:jc w:val="both"/>
            </w:pPr>
            <w:r>
              <w:rPr>
                <w:i/>
                <w:sz w:val="21"/>
              </w:rPr>
              <w:t>Creative writing 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F7AD" w14:textId="77777777" w:rsidR="00412D2C" w:rsidRDefault="00412D2C" w:rsidP="00BF5131">
            <w:pPr>
              <w:ind w:left="35"/>
              <w:jc w:val="center"/>
            </w:pPr>
            <w:r>
              <w:rPr>
                <w:b/>
                <w:sz w:val="21"/>
              </w:rPr>
              <w:t xml:space="preserve">Play script: A Christmas </w:t>
            </w:r>
          </w:p>
          <w:p w14:paraId="56377732" w14:textId="77777777" w:rsidR="00412D2C" w:rsidRDefault="00412D2C" w:rsidP="00BF5131">
            <w:pPr>
              <w:spacing w:after="8"/>
              <w:ind w:left="35"/>
              <w:jc w:val="center"/>
            </w:pPr>
            <w:r>
              <w:rPr>
                <w:b/>
                <w:sz w:val="21"/>
              </w:rPr>
              <w:t xml:space="preserve">Carol </w:t>
            </w:r>
          </w:p>
          <w:p w14:paraId="28E4A0B7" w14:textId="77777777" w:rsidR="00412D2C" w:rsidRDefault="00412D2C" w:rsidP="00412D2C">
            <w:pPr>
              <w:numPr>
                <w:ilvl w:val="0"/>
                <w:numId w:val="39"/>
              </w:numPr>
              <w:spacing w:after="32" w:line="239" w:lineRule="auto"/>
              <w:ind w:hanging="360"/>
            </w:pPr>
            <w:r>
              <w:rPr>
                <w:sz w:val="21"/>
              </w:rPr>
              <w:t xml:space="preserve">Exploring the context of 19th century focusing on issues of poverty, class and gender, wealth, Christianity, and the true meaning of giving and happiness. </w:t>
            </w:r>
          </w:p>
          <w:p w14:paraId="65F6675E" w14:textId="77777777" w:rsidR="00412D2C" w:rsidRDefault="00412D2C" w:rsidP="00412D2C">
            <w:pPr>
              <w:numPr>
                <w:ilvl w:val="0"/>
                <w:numId w:val="39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Language Paper 1 skills: </w:t>
            </w:r>
          </w:p>
          <w:p w14:paraId="38E867A7" w14:textId="77777777" w:rsidR="00412D2C" w:rsidRDefault="00412D2C" w:rsidP="00412D2C">
            <w:pPr>
              <w:numPr>
                <w:ilvl w:val="0"/>
                <w:numId w:val="39"/>
              </w:numPr>
              <w:spacing w:after="32" w:line="238" w:lineRule="auto"/>
              <w:ind w:hanging="360"/>
            </w:pPr>
            <w:r>
              <w:rPr>
                <w:i/>
                <w:sz w:val="21"/>
              </w:rPr>
              <w:t xml:space="preserve">Reading fiction texts for meaning </w:t>
            </w:r>
          </w:p>
          <w:p w14:paraId="46DD37BA" w14:textId="77777777" w:rsidR="00412D2C" w:rsidRDefault="00412D2C" w:rsidP="00412D2C">
            <w:pPr>
              <w:numPr>
                <w:ilvl w:val="0"/>
                <w:numId w:val="39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2FAFAE0B" w14:textId="77777777" w:rsidR="00412D2C" w:rsidRDefault="00412D2C" w:rsidP="00BF5131">
            <w:pPr>
              <w:ind w:left="469"/>
            </w:pPr>
            <w:r>
              <w:rPr>
                <w:i/>
                <w:sz w:val="21"/>
              </w:rPr>
              <w:t>writers’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9CD0" w14:textId="77777777" w:rsidR="00412D2C" w:rsidRDefault="00412D2C" w:rsidP="00BF5131">
            <w:pPr>
              <w:spacing w:after="9"/>
              <w:ind w:left="36"/>
              <w:jc w:val="center"/>
            </w:pPr>
            <w:r>
              <w:rPr>
                <w:b/>
                <w:sz w:val="21"/>
              </w:rPr>
              <w:t xml:space="preserve">Non-Fiction: </w:t>
            </w:r>
          </w:p>
          <w:p w14:paraId="08F08F9D" w14:textId="77777777" w:rsidR="00412D2C" w:rsidRDefault="00412D2C" w:rsidP="00412D2C">
            <w:pPr>
              <w:numPr>
                <w:ilvl w:val="0"/>
                <w:numId w:val="40"/>
              </w:numPr>
              <w:spacing w:after="32" w:line="239" w:lineRule="auto"/>
              <w:ind w:hanging="360"/>
            </w:pPr>
            <w:r>
              <w:rPr>
                <w:sz w:val="21"/>
              </w:rPr>
              <w:t xml:space="preserve">Survival: text excerpts from the 20th and 21st centuries </w:t>
            </w:r>
          </w:p>
          <w:p w14:paraId="0FC2286C" w14:textId="77777777" w:rsidR="00412D2C" w:rsidRDefault="00412D2C" w:rsidP="00412D2C">
            <w:pPr>
              <w:numPr>
                <w:ilvl w:val="0"/>
                <w:numId w:val="40"/>
              </w:numPr>
              <w:spacing w:after="32" w:line="239" w:lineRule="auto"/>
              <w:ind w:hanging="360"/>
            </w:pPr>
            <w:r>
              <w:rPr>
                <w:sz w:val="21"/>
              </w:rPr>
              <w:t xml:space="preserve">Exploring a range of non-fiction extracts focusing on real-life issues in society. </w:t>
            </w:r>
          </w:p>
          <w:p w14:paraId="26956C0D" w14:textId="77777777" w:rsidR="00412D2C" w:rsidRDefault="00412D2C" w:rsidP="00412D2C">
            <w:pPr>
              <w:numPr>
                <w:ilvl w:val="0"/>
                <w:numId w:val="40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Language Paper 2 skills: </w:t>
            </w:r>
          </w:p>
          <w:p w14:paraId="4D5EFB7C" w14:textId="77777777" w:rsidR="00412D2C" w:rsidRDefault="00412D2C" w:rsidP="00412D2C">
            <w:pPr>
              <w:numPr>
                <w:ilvl w:val="0"/>
                <w:numId w:val="40"/>
              </w:numPr>
              <w:spacing w:after="28"/>
              <w:ind w:hanging="360"/>
            </w:pPr>
            <w:r>
              <w:rPr>
                <w:i/>
                <w:sz w:val="21"/>
              </w:rPr>
              <w:t xml:space="preserve">Reading non-fiction texts for meaning </w:t>
            </w:r>
          </w:p>
          <w:p w14:paraId="4FE2B48D" w14:textId="77777777" w:rsidR="00412D2C" w:rsidRDefault="00412D2C" w:rsidP="00412D2C">
            <w:pPr>
              <w:numPr>
                <w:ilvl w:val="0"/>
                <w:numId w:val="40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473567FA" w14:textId="77777777" w:rsidR="00412D2C" w:rsidRDefault="00412D2C" w:rsidP="00BF5131">
            <w:pPr>
              <w:spacing w:after="10"/>
              <w:ind w:right="91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66E2CB18" w14:textId="77777777" w:rsidR="00412D2C" w:rsidRDefault="00412D2C" w:rsidP="00412D2C">
            <w:pPr>
              <w:numPr>
                <w:ilvl w:val="0"/>
                <w:numId w:val="40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Non-fiction writing </w:t>
            </w:r>
          </w:p>
          <w:p w14:paraId="2596396D" w14:textId="77777777" w:rsidR="00412D2C" w:rsidRDefault="00412D2C" w:rsidP="00BF5131">
            <w:pPr>
              <w:ind w:left="423"/>
            </w:pPr>
            <w:r>
              <w:rPr>
                <w:i/>
                <w:sz w:val="21"/>
              </w:rPr>
              <w:t>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DF0C" w14:textId="77777777" w:rsidR="00412D2C" w:rsidRDefault="00412D2C" w:rsidP="00BF5131">
            <w:pPr>
              <w:ind w:left="34"/>
              <w:jc w:val="center"/>
            </w:pPr>
            <w:r>
              <w:rPr>
                <w:b/>
                <w:sz w:val="21"/>
              </w:rPr>
              <w:t xml:space="preserve">Heritage: Great </w:t>
            </w:r>
          </w:p>
          <w:p w14:paraId="3AEA77AC" w14:textId="77777777" w:rsidR="00412D2C" w:rsidRDefault="00412D2C" w:rsidP="00BF5131">
            <w:pPr>
              <w:spacing w:after="7"/>
              <w:ind w:left="36"/>
              <w:jc w:val="center"/>
            </w:pPr>
            <w:r>
              <w:rPr>
                <w:b/>
                <w:sz w:val="21"/>
              </w:rPr>
              <w:t xml:space="preserve">Expectations </w:t>
            </w:r>
          </w:p>
          <w:p w14:paraId="4FFDD0AF" w14:textId="77777777" w:rsidR="00412D2C" w:rsidRDefault="00412D2C" w:rsidP="00412D2C">
            <w:pPr>
              <w:numPr>
                <w:ilvl w:val="0"/>
                <w:numId w:val="41"/>
              </w:numPr>
              <w:spacing w:after="32"/>
              <w:ind w:hanging="360"/>
            </w:pPr>
            <w:r>
              <w:rPr>
                <w:sz w:val="21"/>
              </w:rPr>
              <w:t xml:space="preserve">Exploring the concept of ambition, crime and the true meaning of wealth. </w:t>
            </w:r>
          </w:p>
          <w:p w14:paraId="573BA330" w14:textId="77777777" w:rsidR="00412D2C" w:rsidRDefault="00412D2C" w:rsidP="00412D2C">
            <w:pPr>
              <w:numPr>
                <w:ilvl w:val="0"/>
                <w:numId w:val="41"/>
              </w:numPr>
              <w:spacing w:after="28"/>
              <w:ind w:hanging="360"/>
            </w:pPr>
            <w:r>
              <w:rPr>
                <w:i/>
                <w:sz w:val="21"/>
              </w:rPr>
              <w:t xml:space="preserve">Language Paper 2 skills: </w:t>
            </w:r>
          </w:p>
          <w:p w14:paraId="25F04B92" w14:textId="77777777" w:rsidR="00412D2C" w:rsidRDefault="00412D2C" w:rsidP="00412D2C">
            <w:pPr>
              <w:numPr>
                <w:ilvl w:val="0"/>
                <w:numId w:val="41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Reading non-fiction texts for meaning </w:t>
            </w:r>
          </w:p>
          <w:p w14:paraId="0E8FDF6F" w14:textId="77777777" w:rsidR="00412D2C" w:rsidRDefault="00412D2C" w:rsidP="00412D2C">
            <w:pPr>
              <w:numPr>
                <w:ilvl w:val="0"/>
                <w:numId w:val="41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407B4C10" w14:textId="77777777" w:rsidR="00412D2C" w:rsidRDefault="00412D2C" w:rsidP="00BF5131">
            <w:pPr>
              <w:spacing w:after="10"/>
              <w:ind w:left="1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5521D821" w14:textId="77777777" w:rsidR="00412D2C" w:rsidRDefault="00412D2C" w:rsidP="00412D2C">
            <w:pPr>
              <w:numPr>
                <w:ilvl w:val="0"/>
                <w:numId w:val="41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Non-fiction writing </w:t>
            </w:r>
          </w:p>
          <w:p w14:paraId="0E6D4D6C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>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DD23" w14:textId="77777777" w:rsidR="00412D2C" w:rsidRDefault="00412D2C" w:rsidP="00BF5131">
            <w:pPr>
              <w:ind w:left="32"/>
              <w:jc w:val="center"/>
            </w:pPr>
            <w:r>
              <w:rPr>
                <w:b/>
                <w:sz w:val="21"/>
              </w:rPr>
              <w:t xml:space="preserve">Shakespeare: Romeo </w:t>
            </w:r>
          </w:p>
          <w:p w14:paraId="37134455" w14:textId="77777777" w:rsidR="00412D2C" w:rsidRDefault="00412D2C" w:rsidP="00BF5131">
            <w:pPr>
              <w:spacing w:after="7"/>
              <w:ind w:left="36"/>
              <w:jc w:val="center"/>
            </w:pPr>
            <w:r>
              <w:rPr>
                <w:b/>
                <w:sz w:val="21"/>
              </w:rPr>
              <w:t xml:space="preserve">and Juliet </w:t>
            </w:r>
          </w:p>
          <w:p w14:paraId="793148B1" w14:textId="77777777" w:rsidR="00412D2C" w:rsidRDefault="00412D2C" w:rsidP="00412D2C">
            <w:pPr>
              <w:numPr>
                <w:ilvl w:val="0"/>
                <w:numId w:val="42"/>
              </w:numPr>
              <w:ind w:hanging="360"/>
            </w:pPr>
            <w:r>
              <w:rPr>
                <w:sz w:val="21"/>
              </w:rPr>
              <w:t xml:space="preserve">Exploring the meaning of love and </w:t>
            </w:r>
          </w:p>
          <w:p w14:paraId="72BEAA01" w14:textId="77777777" w:rsidR="00412D2C" w:rsidRDefault="00412D2C" w:rsidP="00BF5131">
            <w:pPr>
              <w:spacing w:after="31" w:line="239" w:lineRule="auto"/>
              <w:ind w:left="468"/>
            </w:pPr>
            <w:r>
              <w:rPr>
                <w:sz w:val="21"/>
              </w:rPr>
              <w:t xml:space="preserve">relationships within a Shakespearean context. </w:t>
            </w:r>
          </w:p>
          <w:p w14:paraId="178CE45F" w14:textId="77777777" w:rsidR="00412D2C" w:rsidRDefault="00412D2C" w:rsidP="00412D2C">
            <w:pPr>
              <w:numPr>
                <w:ilvl w:val="0"/>
                <w:numId w:val="42"/>
              </w:numPr>
              <w:spacing w:after="9" w:line="259" w:lineRule="auto"/>
              <w:ind w:hanging="360"/>
            </w:pPr>
            <w:r>
              <w:rPr>
                <w:i/>
                <w:sz w:val="21"/>
              </w:rPr>
              <w:t xml:space="preserve">Literature skills: </w:t>
            </w:r>
          </w:p>
          <w:p w14:paraId="1321DBAB" w14:textId="77777777" w:rsidR="00412D2C" w:rsidRDefault="00412D2C" w:rsidP="00412D2C">
            <w:pPr>
              <w:numPr>
                <w:ilvl w:val="0"/>
                <w:numId w:val="42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Analytical techniques  </w:t>
            </w:r>
          </w:p>
          <w:p w14:paraId="14F4E9B8" w14:textId="77777777" w:rsidR="00412D2C" w:rsidRDefault="00412D2C" w:rsidP="00412D2C">
            <w:pPr>
              <w:numPr>
                <w:ilvl w:val="0"/>
                <w:numId w:val="42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>Essay writing skills and language 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ECF9" w14:textId="77777777" w:rsidR="00412D2C" w:rsidRDefault="00412D2C" w:rsidP="00BF5131">
            <w:pPr>
              <w:spacing w:after="9"/>
              <w:ind w:left="36"/>
              <w:jc w:val="center"/>
            </w:pPr>
            <w:r>
              <w:rPr>
                <w:b/>
                <w:sz w:val="21"/>
              </w:rPr>
              <w:t xml:space="preserve">Poetry across time </w:t>
            </w:r>
          </w:p>
          <w:p w14:paraId="0EADB79E" w14:textId="77777777" w:rsidR="00412D2C" w:rsidRDefault="00412D2C" w:rsidP="00412D2C">
            <w:pPr>
              <w:numPr>
                <w:ilvl w:val="0"/>
                <w:numId w:val="43"/>
              </w:numPr>
              <w:spacing w:after="29" w:line="239" w:lineRule="auto"/>
              <w:ind w:hanging="360"/>
            </w:pPr>
            <w:r>
              <w:rPr>
                <w:sz w:val="21"/>
              </w:rPr>
              <w:t xml:space="preserve">Exploring the cultures of the world through the poetic form, focusing on the rights and responsibilities of individuals in society. </w:t>
            </w:r>
          </w:p>
          <w:p w14:paraId="3969F3DA" w14:textId="77777777" w:rsidR="00412D2C" w:rsidRDefault="00412D2C" w:rsidP="00412D2C">
            <w:pPr>
              <w:numPr>
                <w:ilvl w:val="0"/>
                <w:numId w:val="43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Literature skills: </w:t>
            </w:r>
          </w:p>
          <w:p w14:paraId="30BCC8AA" w14:textId="77777777" w:rsidR="00412D2C" w:rsidRDefault="00412D2C" w:rsidP="00412D2C">
            <w:pPr>
              <w:numPr>
                <w:ilvl w:val="0"/>
                <w:numId w:val="43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Analytical techniques  </w:t>
            </w:r>
          </w:p>
          <w:p w14:paraId="556AECC3" w14:textId="77777777" w:rsidR="00412D2C" w:rsidRDefault="00412D2C" w:rsidP="00412D2C">
            <w:pPr>
              <w:numPr>
                <w:ilvl w:val="0"/>
                <w:numId w:val="43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Essay writing skills and language skills </w:t>
            </w:r>
            <w:r>
              <w:rPr>
                <w:sz w:val="21"/>
              </w:rPr>
              <w:t xml:space="preserve"> </w:t>
            </w:r>
          </w:p>
        </w:tc>
      </w:tr>
      <w:tr w:rsidR="00412D2C" w14:paraId="09C84E4F" w14:textId="77777777" w:rsidTr="00EE45E6">
        <w:trPr>
          <w:trHeight w:val="466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4526A7" w14:textId="77777777" w:rsidR="00412D2C" w:rsidRDefault="00412D2C" w:rsidP="00BF5131">
            <w:pPr>
              <w:ind w:left="33"/>
              <w:jc w:val="center"/>
            </w:pPr>
            <w:r>
              <w:rPr>
                <w:b/>
              </w:rPr>
              <w:lastRenderedPageBreak/>
              <w:t xml:space="preserve">9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8A572" w14:textId="77777777" w:rsidR="00412D2C" w:rsidRDefault="00412D2C" w:rsidP="00BF5131">
            <w:pPr>
              <w:spacing w:after="1551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5F1FC98C" w14:textId="77777777" w:rsidR="00412D2C" w:rsidRDefault="00412D2C" w:rsidP="00BF5131">
            <w:pPr>
              <w:spacing w:after="269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6183F678" w14:textId="77777777" w:rsidR="00412D2C" w:rsidRDefault="00412D2C" w:rsidP="00BF5131">
            <w:pPr>
              <w:spacing w:after="267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E93480A" w14:textId="77777777" w:rsidR="00412D2C" w:rsidRDefault="00412D2C" w:rsidP="00BF5131">
            <w:pPr>
              <w:spacing w:after="269"/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  <w:p w14:paraId="133F776F" w14:textId="77777777" w:rsidR="00412D2C" w:rsidRDefault="00412D2C" w:rsidP="00BF5131">
            <w:pPr>
              <w:ind w:left="108"/>
            </w:pP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D5A1F6" w14:textId="77777777" w:rsidR="00412D2C" w:rsidRDefault="00412D2C" w:rsidP="00BF5131">
            <w:pPr>
              <w:ind w:left="259"/>
            </w:pPr>
            <w:r>
              <w:rPr>
                <w:b/>
                <w:sz w:val="21"/>
              </w:rPr>
              <w:t xml:space="preserve">Play script: </w:t>
            </w:r>
          </w:p>
          <w:p w14:paraId="12B31C88" w14:textId="77777777" w:rsidR="00412D2C" w:rsidRDefault="00412D2C" w:rsidP="00BF5131">
            <w:pPr>
              <w:spacing w:after="1" w:line="238" w:lineRule="auto"/>
              <w:ind w:right="43" w:firstLine="137"/>
            </w:pPr>
            <w:r>
              <w:rPr>
                <w:b/>
                <w:sz w:val="21"/>
              </w:rPr>
              <w:t xml:space="preserve">Journey’s End </w:t>
            </w:r>
            <w:r>
              <w:rPr>
                <w:sz w:val="21"/>
              </w:rPr>
              <w:t xml:space="preserve">Exploring the context of the World War and the condition of the human spirit in friendship, loyalty and in the face of adversity. </w:t>
            </w:r>
          </w:p>
          <w:p w14:paraId="7C5A4FCA" w14:textId="77777777" w:rsidR="00412D2C" w:rsidRDefault="00412D2C" w:rsidP="00BF5131">
            <w:pPr>
              <w:spacing w:line="239" w:lineRule="auto"/>
            </w:pPr>
            <w:r>
              <w:rPr>
                <w:i/>
                <w:sz w:val="21"/>
              </w:rPr>
              <w:t xml:space="preserve">Language Paper 1 skills: </w:t>
            </w:r>
          </w:p>
          <w:p w14:paraId="2FB3F60A" w14:textId="77777777" w:rsidR="00412D2C" w:rsidRDefault="00412D2C" w:rsidP="00BF5131">
            <w:r>
              <w:rPr>
                <w:i/>
                <w:sz w:val="21"/>
              </w:rPr>
              <w:t xml:space="preserve">Reading fiction texts </w:t>
            </w:r>
          </w:p>
          <w:p w14:paraId="25F2A8A3" w14:textId="77777777" w:rsidR="00412D2C" w:rsidRDefault="00412D2C" w:rsidP="00BF5131">
            <w:r>
              <w:rPr>
                <w:i/>
                <w:sz w:val="21"/>
              </w:rPr>
              <w:t xml:space="preserve">for meaning </w:t>
            </w:r>
          </w:p>
          <w:p w14:paraId="693C483C" w14:textId="77777777" w:rsidR="00412D2C" w:rsidRDefault="00412D2C" w:rsidP="00BF5131">
            <w:pPr>
              <w:spacing w:line="239" w:lineRule="auto"/>
              <w:ind w:right="14"/>
              <w:jc w:val="both"/>
            </w:pPr>
            <w:r>
              <w:rPr>
                <w:i/>
                <w:sz w:val="21"/>
              </w:rPr>
              <w:t xml:space="preserve">Grammar and writers’ methods </w:t>
            </w:r>
          </w:p>
          <w:p w14:paraId="48AC0987" w14:textId="77777777" w:rsidR="00412D2C" w:rsidRDefault="00412D2C" w:rsidP="00BF5131">
            <w:r>
              <w:rPr>
                <w:i/>
                <w:sz w:val="21"/>
              </w:rPr>
              <w:t>Creative writing 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50D2" w14:textId="77777777" w:rsidR="00412D2C" w:rsidRDefault="00412D2C" w:rsidP="00BF5131">
            <w:pPr>
              <w:spacing w:after="29" w:line="239" w:lineRule="auto"/>
              <w:jc w:val="center"/>
            </w:pPr>
            <w:r>
              <w:rPr>
                <w:b/>
                <w:sz w:val="21"/>
              </w:rPr>
              <w:t xml:space="preserve">Heritage: Literature through time </w:t>
            </w:r>
          </w:p>
          <w:p w14:paraId="2687346C" w14:textId="77777777" w:rsidR="00412D2C" w:rsidRDefault="00412D2C" w:rsidP="00412D2C">
            <w:pPr>
              <w:numPr>
                <w:ilvl w:val="0"/>
                <w:numId w:val="44"/>
              </w:numPr>
              <w:spacing w:after="29" w:line="239" w:lineRule="auto"/>
              <w:ind w:hanging="360"/>
            </w:pPr>
            <w:r>
              <w:rPr>
                <w:sz w:val="21"/>
              </w:rPr>
              <w:t xml:space="preserve">Exploring a range of literary texts starting with Aristotle and moving through to the modern day.  </w:t>
            </w:r>
          </w:p>
          <w:p w14:paraId="2BF2EC8D" w14:textId="77777777" w:rsidR="00412D2C" w:rsidRDefault="00412D2C" w:rsidP="00412D2C">
            <w:pPr>
              <w:numPr>
                <w:ilvl w:val="0"/>
                <w:numId w:val="44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Language P2 skills: </w:t>
            </w:r>
          </w:p>
          <w:p w14:paraId="2169A47B" w14:textId="77777777" w:rsidR="00412D2C" w:rsidRDefault="00412D2C" w:rsidP="00412D2C">
            <w:pPr>
              <w:numPr>
                <w:ilvl w:val="0"/>
                <w:numId w:val="44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Reading non-fiction texts for meaning </w:t>
            </w:r>
          </w:p>
          <w:p w14:paraId="6CD7D28E" w14:textId="77777777" w:rsidR="00412D2C" w:rsidRDefault="00412D2C" w:rsidP="00412D2C">
            <w:pPr>
              <w:numPr>
                <w:ilvl w:val="0"/>
                <w:numId w:val="44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2EB5838E" w14:textId="77777777" w:rsidR="00412D2C" w:rsidRDefault="00412D2C" w:rsidP="00BF5131">
            <w:pPr>
              <w:spacing w:after="10"/>
              <w:ind w:left="1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04849CB5" w14:textId="77777777" w:rsidR="00412D2C" w:rsidRDefault="00412D2C" w:rsidP="00412D2C">
            <w:pPr>
              <w:numPr>
                <w:ilvl w:val="0"/>
                <w:numId w:val="44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Non-fiction writing </w:t>
            </w:r>
          </w:p>
          <w:p w14:paraId="6E7C6F1E" w14:textId="77777777" w:rsidR="00412D2C" w:rsidRDefault="00412D2C" w:rsidP="00BF5131">
            <w:pPr>
              <w:ind w:left="469"/>
            </w:pPr>
            <w:r>
              <w:rPr>
                <w:i/>
                <w:sz w:val="21"/>
              </w:rPr>
              <w:t>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C7E9" w14:textId="77777777" w:rsidR="00412D2C" w:rsidRDefault="00412D2C" w:rsidP="00BF5131">
            <w:pPr>
              <w:spacing w:after="1" w:line="238" w:lineRule="auto"/>
              <w:ind w:left="161" w:right="126" w:firstLine="45"/>
              <w:jc w:val="center"/>
            </w:pPr>
            <w:r>
              <w:rPr>
                <w:b/>
                <w:sz w:val="21"/>
              </w:rPr>
              <w:t xml:space="preserve">Non-Fiction: Race and Identity: texts from the 19th, 20th and </w:t>
            </w:r>
          </w:p>
          <w:p w14:paraId="766512C7" w14:textId="77777777" w:rsidR="00412D2C" w:rsidRDefault="00412D2C" w:rsidP="00BF5131">
            <w:pPr>
              <w:spacing w:after="10"/>
              <w:ind w:left="37"/>
              <w:jc w:val="center"/>
            </w:pPr>
            <w:r>
              <w:rPr>
                <w:b/>
                <w:sz w:val="21"/>
              </w:rPr>
              <w:t xml:space="preserve">21st centuries </w:t>
            </w:r>
          </w:p>
          <w:p w14:paraId="1E8E5408" w14:textId="77777777" w:rsidR="00412D2C" w:rsidRDefault="00412D2C" w:rsidP="00412D2C">
            <w:pPr>
              <w:numPr>
                <w:ilvl w:val="0"/>
                <w:numId w:val="45"/>
              </w:numPr>
              <w:spacing w:after="27" w:line="244" w:lineRule="auto"/>
              <w:ind w:hanging="360"/>
            </w:pPr>
            <w:r>
              <w:rPr>
                <w:sz w:val="21"/>
              </w:rPr>
              <w:t xml:space="preserve">Exploring a range of non-fiction texts from different eras and the disseminating power of the written word. </w:t>
            </w:r>
            <w:r>
              <w:rPr>
                <w:rFonts w:ascii="Wingdings" w:eastAsia="Wingdings" w:hAnsi="Wingdings" w:cs="Wingdings"/>
                <w:sz w:val="21"/>
              </w:rPr>
              <w:t>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ab/>
            </w:r>
            <w:r>
              <w:rPr>
                <w:i/>
                <w:sz w:val="21"/>
              </w:rPr>
              <w:t xml:space="preserve">Language P2 skills: </w:t>
            </w:r>
          </w:p>
          <w:p w14:paraId="553A7492" w14:textId="77777777" w:rsidR="00412D2C" w:rsidRDefault="00412D2C" w:rsidP="00412D2C">
            <w:pPr>
              <w:numPr>
                <w:ilvl w:val="0"/>
                <w:numId w:val="45"/>
              </w:numPr>
              <w:spacing w:after="28"/>
              <w:ind w:hanging="360"/>
            </w:pPr>
            <w:r>
              <w:rPr>
                <w:i/>
                <w:sz w:val="21"/>
              </w:rPr>
              <w:t xml:space="preserve">Reading non-fiction texts for meaning </w:t>
            </w:r>
          </w:p>
          <w:p w14:paraId="3E96F1AF" w14:textId="77777777" w:rsidR="00412D2C" w:rsidRDefault="00412D2C" w:rsidP="00412D2C">
            <w:pPr>
              <w:numPr>
                <w:ilvl w:val="0"/>
                <w:numId w:val="45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3FC2AEF3" w14:textId="77777777" w:rsidR="00412D2C" w:rsidRDefault="00412D2C" w:rsidP="00BF5131">
            <w:pPr>
              <w:spacing w:after="10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2ABE7B18" w14:textId="77777777" w:rsidR="00412D2C" w:rsidRDefault="00412D2C" w:rsidP="00412D2C">
            <w:pPr>
              <w:numPr>
                <w:ilvl w:val="0"/>
                <w:numId w:val="45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Non-fiction writing </w:t>
            </w:r>
          </w:p>
          <w:p w14:paraId="688500E3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>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F502" w14:textId="77777777" w:rsidR="00412D2C" w:rsidRDefault="00412D2C" w:rsidP="00BF5131">
            <w:pPr>
              <w:spacing w:after="10"/>
              <w:ind w:left="132"/>
            </w:pPr>
            <w:r>
              <w:rPr>
                <w:b/>
                <w:sz w:val="21"/>
              </w:rPr>
              <w:t xml:space="preserve">Poetry: War and Conflict </w:t>
            </w:r>
          </w:p>
          <w:p w14:paraId="34E720D3" w14:textId="77777777" w:rsidR="00412D2C" w:rsidRDefault="00412D2C" w:rsidP="00412D2C">
            <w:pPr>
              <w:numPr>
                <w:ilvl w:val="0"/>
                <w:numId w:val="46"/>
              </w:numPr>
              <w:spacing w:after="30" w:line="241" w:lineRule="auto"/>
              <w:ind w:hanging="360"/>
            </w:pPr>
            <w:r>
              <w:rPr>
                <w:sz w:val="21"/>
              </w:rPr>
              <w:t>Exploring the poetic form and literary methods employed by poets within poems from the 19</w:t>
            </w:r>
            <w:r>
              <w:rPr>
                <w:sz w:val="21"/>
                <w:vertAlign w:val="superscript"/>
              </w:rPr>
              <w:t>th</w:t>
            </w:r>
            <w:r>
              <w:rPr>
                <w:sz w:val="21"/>
              </w:rPr>
              <w:t xml:space="preserve"> century to the modern day thematically linked through war and conflict.  </w:t>
            </w:r>
          </w:p>
          <w:p w14:paraId="21E302FD" w14:textId="77777777" w:rsidR="00412D2C" w:rsidRDefault="00412D2C" w:rsidP="00412D2C">
            <w:pPr>
              <w:numPr>
                <w:ilvl w:val="0"/>
                <w:numId w:val="46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Literature P2 skills: </w:t>
            </w:r>
          </w:p>
          <w:p w14:paraId="1CF67090" w14:textId="77777777" w:rsidR="00412D2C" w:rsidRDefault="00412D2C" w:rsidP="00412D2C">
            <w:pPr>
              <w:numPr>
                <w:ilvl w:val="0"/>
                <w:numId w:val="46"/>
              </w:numPr>
              <w:spacing w:after="8" w:line="259" w:lineRule="auto"/>
              <w:ind w:hanging="360"/>
            </w:pPr>
            <w:r>
              <w:rPr>
                <w:i/>
                <w:sz w:val="21"/>
              </w:rPr>
              <w:t xml:space="preserve">Analytical techniques  </w:t>
            </w:r>
          </w:p>
          <w:p w14:paraId="3549172F" w14:textId="77777777" w:rsidR="00412D2C" w:rsidRDefault="00412D2C" w:rsidP="00412D2C">
            <w:pPr>
              <w:numPr>
                <w:ilvl w:val="0"/>
                <w:numId w:val="46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Essay writing skills </w:t>
            </w:r>
          </w:p>
          <w:p w14:paraId="500B3BDE" w14:textId="77777777" w:rsidR="00412D2C" w:rsidRDefault="00412D2C" w:rsidP="00412D2C">
            <w:pPr>
              <w:numPr>
                <w:ilvl w:val="0"/>
                <w:numId w:val="46"/>
              </w:numPr>
              <w:ind w:hanging="360"/>
            </w:pPr>
            <w:r>
              <w:rPr>
                <w:i/>
                <w:sz w:val="21"/>
              </w:rPr>
              <w:t xml:space="preserve">Comparative skills through thematic </w:t>
            </w:r>
          </w:p>
          <w:p w14:paraId="5A048CA9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 xml:space="preserve">study and language </w:t>
            </w:r>
          </w:p>
          <w:p w14:paraId="7B952780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>skills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6039" w14:textId="77777777" w:rsidR="00412D2C" w:rsidRDefault="00412D2C" w:rsidP="00BF5131">
            <w:pPr>
              <w:spacing w:after="9"/>
              <w:ind w:left="158"/>
            </w:pPr>
            <w:r>
              <w:rPr>
                <w:b/>
                <w:sz w:val="21"/>
              </w:rPr>
              <w:t xml:space="preserve">Shakespeare: Richard III </w:t>
            </w:r>
          </w:p>
          <w:p w14:paraId="7C8D34F5" w14:textId="77777777" w:rsidR="00412D2C" w:rsidRDefault="00412D2C" w:rsidP="00412D2C">
            <w:pPr>
              <w:numPr>
                <w:ilvl w:val="0"/>
                <w:numId w:val="47"/>
              </w:numPr>
              <w:spacing w:after="1" w:line="239" w:lineRule="auto"/>
              <w:ind w:hanging="360"/>
            </w:pPr>
            <w:r>
              <w:rPr>
                <w:sz w:val="21"/>
              </w:rPr>
              <w:t xml:space="preserve">Examining the concept of ambition and power, the qualities of a leader, including the </w:t>
            </w:r>
          </w:p>
          <w:p w14:paraId="50359B6E" w14:textId="77777777" w:rsidR="00412D2C" w:rsidRDefault="00412D2C" w:rsidP="00BF5131">
            <w:pPr>
              <w:spacing w:after="32" w:line="238" w:lineRule="auto"/>
              <w:ind w:left="468" w:right="44"/>
            </w:pPr>
            <w:r>
              <w:rPr>
                <w:sz w:val="21"/>
              </w:rPr>
              <w:t xml:space="preserve">importance of politics of maintaining control and personal relationships.  </w:t>
            </w:r>
          </w:p>
          <w:p w14:paraId="3398B1B0" w14:textId="77777777" w:rsidR="00412D2C" w:rsidRDefault="00412D2C" w:rsidP="00412D2C">
            <w:pPr>
              <w:numPr>
                <w:ilvl w:val="0"/>
                <w:numId w:val="47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Literature P1 skills: </w:t>
            </w:r>
          </w:p>
          <w:p w14:paraId="03E587E8" w14:textId="77777777" w:rsidR="00412D2C" w:rsidRDefault="00412D2C" w:rsidP="00412D2C">
            <w:pPr>
              <w:numPr>
                <w:ilvl w:val="0"/>
                <w:numId w:val="47"/>
              </w:numPr>
              <w:spacing w:after="8" w:line="259" w:lineRule="auto"/>
              <w:ind w:hanging="360"/>
            </w:pPr>
            <w:r>
              <w:rPr>
                <w:i/>
                <w:sz w:val="21"/>
              </w:rPr>
              <w:t xml:space="preserve">Analytical techniques  </w:t>
            </w:r>
          </w:p>
          <w:p w14:paraId="179B7007" w14:textId="77777777" w:rsidR="00412D2C" w:rsidRDefault="00412D2C" w:rsidP="00412D2C">
            <w:pPr>
              <w:numPr>
                <w:ilvl w:val="0"/>
                <w:numId w:val="47"/>
              </w:numPr>
              <w:spacing w:after="11" w:line="259" w:lineRule="auto"/>
              <w:ind w:hanging="360"/>
            </w:pPr>
            <w:r>
              <w:rPr>
                <w:i/>
                <w:sz w:val="21"/>
              </w:rPr>
              <w:t xml:space="preserve">Essay writing skills </w:t>
            </w:r>
          </w:p>
          <w:p w14:paraId="41257E7B" w14:textId="77777777" w:rsidR="00412D2C" w:rsidRDefault="00412D2C" w:rsidP="00412D2C">
            <w:pPr>
              <w:numPr>
                <w:ilvl w:val="0"/>
                <w:numId w:val="47"/>
              </w:numPr>
              <w:ind w:hanging="360"/>
            </w:pPr>
            <w:r>
              <w:rPr>
                <w:i/>
                <w:sz w:val="21"/>
              </w:rPr>
              <w:t xml:space="preserve">Comparative skills through thematic </w:t>
            </w:r>
          </w:p>
          <w:p w14:paraId="56720887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 xml:space="preserve">study and language </w:t>
            </w:r>
          </w:p>
          <w:p w14:paraId="6FBE06B2" w14:textId="77777777" w:rsidR="00412D2C" w:rsidRDefault="00412D2C" w:rsidP="00BF5131">
            <w:pPr>
              <w:ind w:left="468"/>
            </w:pPr>
            <w:r>
              <w:rPr>
                <w:i/>
                <w:sz w:val="21"/>
              </w:rPr>
              <w:t xml:space="preserve">skills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CAD4" w14:textId="77777777" w:rsidR="00412D2C" w:rsidRDefault="00412D2C" w:rsidP="00BF5131">
            <w:pPr>
              <w:ind w:left="39"/>
              <w:jc w:val="center"/>
            </w:pPr>
            <w:r>
              <w:rPr>
                <w:b/>
                <w:sz w:val="21"/>
              </w:rPr>
              <w:t xml:space="preserve">Modern Literature: </w:t>
            </w:r>
          </w:p>
          <w:p w14:paraId="5A592412" w14:textId="77777777" w:rsidR="00412D2C" w:rsidRDefault="00412D2C" w:rsidP="00BF5131">
            <w:pPr>
              <w:spacing w:after="7"/>
              <w:ind w:left="38"/>
              <w:jc w:val="center"/>
            </w:pPr>
            <w:r>
              <w:rPr>
                <w:b/>
                <w:sz w:val="21"/>
              </w:rPr>
              <w:t xml:space="preserve">Lord of the Flies </w:t>
            </w:r>
          </w:p>
          <w:p w14:paraId="28C9A673" w14:textId="77777777" w:rsidR="00412D2C" w:rsidRDefault="00412D2C" w:rsidP="00412D2C">
            <w:pPr>
              <w:numPr>
                <w:ilvl w:val="0"/>
                <w:numId w:val="48"/>
              </w:numPr>
              <w:spacing w:after="31" w:line="239" w:lineRule="auto"/>
              <w:ind w:hanging="360"/>
            </w:pPr>
            <w:r>
              <w:rPr>
                <w:sz w:val="21"/>
              </w:rPr>
              <w:t xml:space="preserve">Exploring a range of contexts within modern literature focusing on culture, class, gender, crime and issues of morality and the value of relationships. </w:t>
            </w:r>
          </w:p>
          <w:p w14:paraId="5B03506F" w14:textId="77777777" w:rsidR="00412D2C" w:rsidRDefault="00412D2C" w:rsidP="00412D2C">
            <w:pPr>
              <w:numPr>
                <w:ilvl w:val="0"/>
                <w:numId w:val="48"/>
              </w:numPr>
              <w:spacing w:after="28"/>
              <w:ind w:hanging="360"/>
            </w:pPr>
            <w:r>
              <w:rPr>
                <w:i/>
                <w:sz w:val="21"/>
              </w:rPr>
              <w:t xml:space="preserve">Language Paper 1 skills: </w:t>
            </w:r>
          </w:p>
          <w:p w14:paraId="2931972E" w14:textId="77777777" w:rsidR="00412D2C" w:rsidRDefault="00412D2C" w:rsidP="00412D2C">
            <w:pPr>
              <w:numPr>
                <w:ilvl w:val="0"/>
                <w:numId w:val="48"/>
              </w:numPr>
              <w:spacing w:after="30"/>
              <w:ind w:hanging="360"/>
            </w:pPr>
            <w:r>
              <w:rPr>
                <w:i/>
                <w:sz w:val="21"/>
              </w:rPr>
              <w:t xml:space="preserve">Reading fiction texts for meaning </w:t>
            </w:r>
          </w:p>
          <w:p w14:paraId="6E8185EB" w14:textId="77777777" w:rsidR="00412D2C" w:rsidRDefault="00412D2C" w:rsidP="00412D2C">
            <w:pPr>
              <w:numPr>
                <w:ilvl w:val="0"/>
                <w:numId w:val="48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 xml:space="preserve">Grammar and </w:t>
            </w:r>
          </w:p>
          <w:p w14:paraId="79FB69C6" w14:textId="77777777" w:rsidR="00412D2C" w:rsidRDefault="00412D2C" w:rsidP="00BF5131">
            <w:pPr>
              <w:spacing w:after="10"/>
              <w:ind w:left="2"/>
              <w:jc w:val="center"/>
            </w:pPr>
            <w:r>
              <w:rPr>
                <w:i/>
                <w:sz w:val="21"/>
              </w:rPr>
              <w:t xml:space="preserve">writers’ methods </w:t>
            </w:r>
          </w:p>
          <w:p w14:paraId="3D15D63A" w14:textId="77777777" w:rsidR="00412D2C" w:rsidRDefault="00412D2C" w:rsidP="00412D2C">
            <w:pPr>
              <w:numPr>
                <w:ilvl w:val="0"/>
                <w:numId w:val="48"/>
              </w:numPr>
              <w:spacing w:line="259" w:lineRule="auto"/>
              <w:ind w:hanging="360"/>
            </w:pPr>
            <w:r>
              <w:rPr>
                <w:i/>
                <w:sz w:val="21"/>
              </w:rPr>
              <w:t>Creative writing skills</w:t>
            </w:r>
            <w:r>
              <w:rPr>
                <w:sz w:val="21"/>
              </w:rPr>
              <w:t xml:space="preserve"> </w:t>
            </w:r>
          </w:p>
        </w:tc>
      </w:tr>
    </w:tbl>
    <w:p w14:paraId="1F9B9EB8" w14:textId="77777777" w:rsidR="00D76D87" w:rsidRDefault="00D76D87" w:rsidP="00317DF9">
      <w:pPr>
        <w:pStyle w:val="Heading1"/>
        <w:ind w:left="0" w:right="1429" w:firstLine="0"/>
        <w:jc w:val="center"/>
      </w:pPr>
    </w:p>
    <w:p w14:paraId="0D12B383" w14:textId="77777777" w:rsidR="00D76D87" w:rsidRDefault="00D76D87">
      <w:pPr>
        <w:rPr>
          <w:b/>
          <w:sz w:val="32"/>
        </w:rPr>
      </w:pPr>
      <w:r>
        <w:br w:type="page"/>
      </w:r>
    </w:p>
    <w:p w14:paraId="3E3B1A62" w14:textId="3024C127" w:rsidR="00215059" w:rsidRDefault="00215059" w:rsidP="00317DF9">
      <w:pPr>
        <w:pStyle w:val="Heading1"/>
        <w:ind w:left="0" w:right="1429" w:firstLine="0"/>
        <w:jc w:val="center"/>
      </w:pPr>
      <w:r>
        <w:lastRenderedPageBreak/>
        <w:t>English Curriculum Maps 202</w:t>
      </w:r>
      <w:r w:rsidR="00D76D87">
        <w:t>1</w:t>
      </w:r>
      <w:r>
        <w:t>-202</w:t>
      </w:r>
      <w:r w:rsidR="00D76D87">
        <w:t>2</w:t>
      </w:r>
    </w:p>
    <w:p w14:paraId="4C3223CD" w14:textId="77777777" w:rsidR="002A0D61" w:rsidRPr="00F357E5" w:rsidRDefault="002A0D61" w:rsidP="002A0D61">
      <w:pPr>
        <w:pStyle w:val="Heading1"/>
        <w:spacing w:after="0"/>
        <w:ind w:left="-5"/>
        <w:jc w:val="left"/>
      </w:pPr>
      <w:r w:rsidRPr="00F357E5">
        <w:rPr>
          <w:sz w:val="24"/>
          <w:szCs w:val="24"/>
        </w:rPr>
        <w:t xml:space="preserve">Key Stage </w:t>
      </w:r>
      <w:r>
        <w:rPr>
          <w:sz w:val="24"/>
          <w:szCs w:val="24"/>
        </w:rPr>
        <w:t>4</w:t>
      </w:r>
      <w:r>
        <w:t xml:space="preserve"> </w:t>
      </w:r>
      <w:r>
        <w:rPr>
          <w:sz w:val="24"/>
          <w:szCs w:val="24"/>
        </w:rPr>
        <w:t>and Further and Adults Education Functional Skills</w:t>
      </w:r>
      <w:r w:rsidRPr="00B178B7">
        <w:rPr>
          <w:sz w:val="24"/>
          <w:szCs w:val="24"/>
        </w:rPr>
        <w:t xml:space="preserve">  </w:t>
      </w:r>
    </w:p>
    <w:p w14:paraId="3A9446EA" w14:textId="77777777" w:rsidR="002A0D61" w:rsidRDefault="002A0D61" w:rsidP="002A0D61">
      <w:r w:rsidRPr="00B178B7">
        <w:t>The School can be adapting to Further Education and other levels of Knowledge.</w:t>
      </w:r>
    </w:p>
    <w:p w14:paraId="657157DF" w14:textId="5B4690FC" w:rsidR="002A0D61" w:rsidRDefault="002A0D61" w:rsidP="002A0D61">
      <w:r>
        <w:t xml:space="preserve">NOTE: This it is for full year courses. Will be adapting for intensive 5 days per week. </w:t>
      </w:r>
    </w:p>
    <w:p w14:paraId="7C6FF7EA" w14:textId="77777777" w:rsidR="00215059" w:rsidRDefault="00215059" w:rsidP="00215059">
      <w:pPr>
        <w:pStyle w:val="Heading2"/>
        <w:ind w:left="-5"/>
      </w:pPr>
      <w:r>
        <w:t xml:space="preserve">Key Stage 4 </w:t>
      </w:r>
    </w:p>
    <w:tbl>
      <w:tblPr>
        <w:tblStyle w:val="TableGrid"/>
        <w:tblW w:w="14834" w:type="dxa"/>
        <w:tblInd w:w="6" w:type="dxa"/>
        <w:tblCellMar>
          <w:top w:w="44" w:type="dxa"/>
          <w:left w:w="10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62"/>
        <w:gridCol w:w="2295"/>
        <w:gridCol w:w="2296"/>
        <w:gridCol w:w="2295"/>
        <w:gridCol w:w="2295"/>
        <w:gridCol w:w="2296"/>
        <w:gridCol w:w="2295"/>
      </w:tblGrid>
      <w:tr w:rsidR="00215059" w14:paraId="10551122" w14:textId="77777777" w:rsidTr="00215059">
        <w:trPr>
          <w:trHeight w:val="39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86D5CC" w14:textId="77777777" w:rsidR="00215059" w:rsidRDefault="00215059" w:rsidP="00BF5131">
            <w:pPr>
              <w:spacing w:line="259" w:lineRule="auto"/>
              <w:ind w:right="54"/>
              <w:jc w:val="center"/>
            </w:pPr>
            <w:r>
              <w:rPr>
                <w:b/>
              </w:rPr>
              <w:t xml:space="preserve">Year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C4F4CF" w14:textId="77777777" w:rsidR="00215059" w:rsidRDefault="00215059" w:rsidP="00BF5131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Autumn 1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F09339" w14:textId="77777777" w:rsidR="00215059" w:rsidRDefault="00215059" w:rsidP="00BF5131">
            <w:pPr>
              <w:spacing w:line="259" w:lineRule="auto"/>
              <w:ind w:right="49"/>
              <w:jc w:val="center"/>
            </w:pPr>
            <w:r>
              <w:rPr>
                <w:b/>
              </w:rPr>
              <w:t xml:space="preserve">Autumn 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4CCC5F" w14:textId="77777777" w:rsidR="00215059" w:rsidRDefault="00215059" w:rsidP="00BF5131">
            <w:pPr>
              <w:spacing w:line="259" w:lineRule="auto"/>
              <w:ind w:right="53"/>
              <w:jc w:val="center"/>
            </w:pPr>
            <w:r>
              <w:rPr>
                <w:b/>
              </w:rPr>
              <w:t xml:space="preserve">Spring 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492A1D" w14:textId="77777777" w:rsidR="00215059" w:rsidRDefault="00215059" w:rsidP="00BF5131">
            <w:pPr>
              <w:spacing w:line="259" w:lineRule="auto"/>
              <w:ind w:right="51"/>
              <w:jc w:val="center"/>
            </w:pPr>
            <w:r>
              <w:rPr>
                <w:b/>
              </w:rPr>
              <w:t xml:space="preserve">Spring 2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E14697" w14:textId="77777777" w:rsidR="00215059" w:rsidRDefault="00215059" w:rsidP="00BF5131">
            <w:pPr>
              <w:spacing w:line="259" w:lineRule="auto"/>
              <w:ind w:right="50"/>
              <w:jc w:val="center"/>
            </w:pPr>
            <w:r>
              <w:rPr>
                <w:b/>
              </w:rPr>
              <w:t xml:space="preserve">Summer 1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5E0790" w14:textId="77777777" w:rsidR="00215059" w:rsidRDefault="00215059" w:rsidP="00BF5131">
            <w:pPr>
              <w:spacing w:line="259" w:lineRule="auto"/>
              <w:ind w:right="48"/>
              <w:jc w:val="center"/>
            </w:pPr>
            <w:r>
              <w:rPr>
                <w:b/>
              </w:rPr>
              <w:t xml:space="preserve">Summer 2 </w:t>
            </w:r>
          </w:p>
        </w:tc>
      </w:tr>
      <w:tr w:rsidR="00215059" w14:paraId="3EACDB6A" w14:textId="77777777" w:rsidTr="00215059">
        <w:trPr>
          <w:trHeight w:val="461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7EF588" w14:textId="77777777" w:rsidR="00215059" w:rsidRDefault="00215059" w:rsidP="00BF5131">
            <w:pPr>
              <w:spacing w:line="259" w:lineRule="auto"/>
              <w:ind w:right="54"/>
              <w:jc w:val="center"/>
            </w:pPr>
            <w:r>
              <w:rPr>
                <w:b/>
              </w:rPr>
              <w:t xml:space="preserve">10 </w:t>
            </w:r>
          </w:p>
          <w:p w14:paraId="639E3460" w14:textId="77777777" w:rsidR="00215059" w:rsidRDefault="00215059" w:rsidP="00BF5131">
            <w:pPr>
              <w:spacing w:line="259" w:lineRule="auto"/>
              <w:ind w:right="3"/>
              <w:jc w:val="center"/>
            </w:pPr>
            <w:r>
              <w:rPr>
                <w:b/>
              </w:rPr>
              <w:t xml:space="preserve"> </w:t>
            </w:r>
          </w:p>
          <w:p w14:paraId="474C3C23" w14:textId="77777777" w:rsidR="00215059" w:rsidRDefault="00215059" w:rsidP="00BF5131">
            <w:pPr>
              <w:spacing w:line="259" w:lineRule="auto"/>
              <w:ind w:right="54"/>
              <w:jc w:val="center"/>
            </w:pPr>
            <w:r>
              <w:rPr>
                <w:b/>
              </w:rPr>
              <w:t xml:space="preserve">AQA/ </w:t>
            </w:r>
          </w:p>
          <w:p w14:paraId="52ABEED1" w14:textId="77777777" w:rsidR="00215059" w:rsidRDefault="00215059" w:rsidP="00BF5131">
            <w:pPr>
              <w:spacing w:line="259" w:lineRule="auto"/>
              <w:ind w:right="54"/>
              <w:jc w:val="center"/>
            </w:pPr>
            <w:r>
              <w:rPr>
                <w:b/>
              </w:rPr>
              <w:t xml:space="preserve">8700 &amp; </w:t>
            </w:r>
          </w:p>
          <w:p w14:paraId="28F5BB8B" w14:textId="77777777" w:rsidR="00215059" w:rsidRDefault="00215059" w:rsidP="00BF5131">
            <w:pPr>
              <w:spacing w:line="259" w:lineRule="auto"/>
              <w:ind w:right="52"/>
              <w:jc w:val="center"/>
            </w:pPr>
            <w:r>
              <w:rPr>
                <w:b/>
              </w:rPr>
              <w:t xml:space="preserve">8702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8162" w14:textId="77777777" w:rsidR="00215059" w:rsidRDefault="00215059" w:rsidP="00BF5131">
            <w:pPr>
              <w:spacing w:after="11" w:line="259" w:lineRule="auto"/>
              <w:ind w:right="50"/>
              <w:jc w:val="center"/>
            </w:pPr>
            <w:r>
              <w:rPr>
                <w:b/>
              </w:rPr>
              <w:t xml:space="preserve">An Inspector Calls </w:t>
            </w:r>
          </w:p>
          <w:p w14:paraId="0AF88E28" w14:textId="77777777" w:rsidR="00215059" w:rsidRDefault="00215059" w:rsidP="00215059">
            <w:pPr>
              <w:numPr>
                <w:ilvl w:val="0"/>
                <w:numId w:val="24"/>
              </w:numPr>
              <w:spacing w:line="259" w:lineRule="auto"/>
              <w:ind w:left="362" w:hanging="360"/>
            </w:pPr>
            <w:r>
              <w:t xml:space="preserve">Examining the </w:t>
            </w:r>
          </w:p>
          <w:p w14:paraId="7C724A40" w14:textId="77777777" w:rsidR="00215059" w:rsidRDefault="00215059" w:rsidP="00BF5131">
            <w:pPr>
              <w:spacing w:after="1" w:line="239" w:lineRule="auto"/>
              <w:ind w:left="361"/>
            </w:pPr>
            <w:r>
              <w:t xml:space="preserve">political message of J.B Priestley focusing on issues of wealth, class, gender and social responsibility.  </w:t>
            </w:r>
          </w:p>
          <w:p w14:paraId="47978285" w14:textId="77777777" w:rsidR="00215059" w:rsidRDefault="00215059" w:rsidP="00BF5131">
            <w:pPr>
              <w:spacing w:after="11" w:line="259" w:lineRule="auto"/>
              <w:ind w:left="2"/>
            </w:pPr>
            <w:r>
              <w:t xml:space="preserve">Literature P2 skills: </w:t>
            </w:r>
          </w:p>
          <w:p w14:paraId="1A76F92B" w14:textId="77777777" w:rsidR="00215059" w:rsidRDefault="00215059" w:rsidP="00215059">
            <w:pPr>
              <w:numPr>
                <w:ilvl w:val="0"/>
                <w:numId w:val="24"/>
              </w:numPr>
              <w:spacing w:after="31" w:line="241" w:lineRule="auto"/>
              <w:ind w:left="362" w:hanging="360"/>
            </w:pPr>
            <w:r>
              <w:t xml:space="preserve">Reading non-fiction texts for meaning </w:t>
            </w:r>
          </w:p>
          <w:p w14:paraId="614199B8" w14:textId="77777777" w:rsidR="00215059" w:rsidRDefault="00215059" w:rsidP="00215059">
            <w:pPr>
              <w:numPr>
                <w:ilvl w:val="0"/>
                <w:numId w:val="24"/>
              </w:numPr>
              <w:spacing w:line="259" w:lineRule="auto"/>
              <w:ind w:left="362" w:hanging="360"/>
            </w:pPr>
            <w:r>
              <w:t xml:space="preserve">Grammar and </w:t>
            </w:r>
          </w:p>
          <w:p w14:paraId="2CB32367" w14:textId="77777777" w:rsidR="00215059" w:rsidRDefault="00215059" w:rsidP="00BF5131">
            <w:pPr>
              <w:spacing w:after="11" w:line="259" w:lineRule="auto"/>
              <w:ind w:right="23"/>
              <w:jc w:val="center"/>
            </w:pPr>
            <w:r>
              <w:t xml:space="preserve">writers’ methods </w:t>
            </w:r>
          </w:p>
          <w:p w14:paraId="6F61EE0C" w14:textId="77777777" w:rsidR="00215059" w:rsidRDefault="00215059" w:rsidP="00215059">
            <w:pPr>
              <w:numPr>
                <w:ilvl w:val="0"/>
                <w:numId w:val="24"/>
              </w:numPr>
              <w:spacing w:line="259" w:lineRule="auto"/>
              <w:ind w:left="362" w:hanging="360"/>
            </w:pPr>
            <w:r>
              <w:t xml:space="preserve">Non-fiction writing </w:t>
            </w:r>
          </w:p>
          <w:p w14:paraId="1AF63514" w14:textId="77777777" w:rsidR="00215059" w:rsidRDefault="00215059" w:rsidP="00BF5131">
            <w:pPr>
              <w:spacing w:line="259" w:lineRule="auto"/>
              <w:ind w:left="361"/>
            </w:pPr>
            <w:r>
              <w:t xml:space="preserve">skills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F756" w14:textId="77777777" w:rsidR="00215059" w:rsidRDefault="00215059" w:rsidP="00BF5131">
            <w:pPr>
              <w:spacing w:after="11" w:line="259" w:lineRule="auto"/>
              <w:ind w:right="46"/>
              <w:jc w:val="center"/>
            </w:pPr>
            <w:r>
              <w:rPr>
                <w:b/>
              </w:rPr>
              <w:t xml:space="preserve">Poetry </w:t>
            </w:r>
          </w:p>
          <w:p w14:paraId="40438B7D" w14:textId="77777777" w:rsidR="00215059" w:rsidRDefault="00215059" w:rsidP="00215059">
            <w:pPr>
              <w:numPr>
                <w:ilvl w:val="0"/>
                <w:numId w:val="25"/>
              </w:numPr>
              <w:spacing w:line="243" w:lineRule="auto"/>
              <w:ind w:right="104" w:hanging="360"/>
            </w:pPr>
            <w:r>
              <w:t>Examining the poetic form and literary methods employed by poets within poems from the 19</w:t>
            </w:r>
            <w:r>
              <w:rPr>
                <w:vertAlign w:val="superscript"/>
              </w:rPr>
              <w:t>th</w:t>
            </w:r>
            <w:r>
              <w:t xml:space="preserve"> century to the modern day.  </w:t>
            </w:r>
          </w:p>
          <w:p w14:paraId="7A4B0DF4" w14:textId="77777777" w:rsidR="00215059" w:rsidRDefault="00215059" w:rsidP="00BF5131">
            <w:pPr>
              <w:spacing w:after="10" w:line="259" w:lineRule="auto"/>
              <w:ind w:left="2"/>
            </w:pPr>
            <w:r>
              <w:t xml:space="preserve">Literature P2 skills: </w:t>
            </w:r>
          </w:p>
          <w:p w14:paraId="2C6337C9" w14:textId="77777777" w:rsidR="00215059" w:rsidRDefault="00215059" w:rsidP="00215059">
            <w:pPr>
              <w:numPr>
                <w:ilvl w:val="0"/>
                <w:numId w:val="25"/>
              </w:numPr>
              <w:spacing w:after="31" w:line="241" w:lineRule="auto"/>
              <w:ind w:right="104" w:hanging="360"/>
            </w:pPr>
            <w:r>
              <w:t xml:space="preserve">Analytical techniques  </w:t>
            </w:r>
          </w:p>
          <w:p w14:paraId="755FF474" w14:textId="77777777" w:rsidR="00215059" w:rsidRDefault="00215059" w:rsidP="00215059">
            <w:pPr>
              <w:numPr>
                <w:ilvl w:val="0"/>
                <w:numId w:val="25"/>
              </w:numPr>
              <w:spacing w:after="12" w:line="259" w:lineRule="auto"/>
              <w:ind w:right="104" w:hanging="360"/>
            </w:pPr>
            <w:r>
              <w:t xml:space="preserve">Essay writing skills </w:t>
            </w:r>
          </w:p>
          <w:p w14:paraId="7D320F8E" w14:textId="77777777" w:rsidR="00215059" w:rsidRDefault="00215059" w:rsidP="00215059">
            <w:pPr>
              <w:numPr>
                <w:ilvl w:val="0"/>
                <w:numId w:val="25"/>
              </w:numPr>
              <w:spacing w:line="259" w:lineRule="auto"/>
              <w:ind w:right="104" w:hanging="360"/>
            </w:pPr>
            <w:r>
              <w:t xml:space="preserve">Comparative skills through thematic study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BFE3" w14:textId="77777777" w:rsidR="00215059" w:rsidRDefault="00215059" w:rsidP="00BF5131">
            <w:pPr>
              <w:spacing w:after="11" w:line="259" w:lineRule="auto"/>
              <w:ind w:right="52"/>
              <w:jc w:val="center"/>
            </w:pPr>
            <w:r>
              <w:rPr>
                <w:b/>
              </w:rPr>
              <w:t xml:space="preserve">Paper 2 </w:t>
            </w:r>
          </w:p>
          <w:p w14:paraId="004D2057" w14:textId="77777777" w:rsidR="00215059" w:rsidRDefault="00215059" w:rsidP="00215059">
            <w:pPr>
              <w:numPr>
                <w:ilvl w:val="0"/>
                <w:numId w:val="26"/>
              </w:numPr>
              <w:spacing w:line="239" w:lineRule="auto"/>
              <w:ind w:hanging="360"/>
            </w:pPr>
            <w:r>
              <w:t xml:space="preserve">Exploring a range of non-fiction texts from different eras and the disseminating power of the written word. </w:t>
            </w:r>
          </w:p>
          <w:p w14:paraId="29DE57EA" w14:textId="77777777" w:rsidR="00215059" w:rsidRDefault="00215059" w:rsidP="00BF5131">
            <w:pPr>
              <w:spacing w:after="11" w:line="259" w:lineRule="auto"/>
            </w:pPr>
            <w:r>
              <w:t xml:space="preserve">Language Paper 1 skills </w:t>
            </w:r>
          </w:p>
          <w:p w14:paraId="51DF693A" w14:textId="77777777" w:rsidR="00215059" w:rsidRDefault="00215059" w:rsidP="00215059">
            <w:pPr>
              <w:numPr>
                <w:ilvl w:val="0"/>
                <w:numId w:val="26"/>
              </w:numPr>
              <w:spacing w:after="29" w:line="277" w:lineRule="auto"/>
              <w:ind w:hanging="360"/>
            </w:pPr>
            <w:r>
              <w:t xml:space="preserve">Reading fiction texts for meaning </w:t>
            </w:r>
          </w:p>
          <w:p w14:paraId="02D4A74C" w14:textId="77777777" w:rsidR="00215059" w:rsidRDefault="00215059" w:rsidP="00215059">
            <w:pPr>
              <w:numPr>
                <w:ilvl w:val="0"/>
                <w:numId w:val="26"/>
              </w:numPr>
              <w:spacing w:after="20" w:line="259" w:lineRule="auto"/>
              <w:ind w:hanging="360"/>
            </w:pPr>
            <w:r>
              <w:t xml:space="preserve">Grammar and </w:t>
            </w:r>
          </w:p>
          <w:p w14:paraId="3322BE31" w14:textId="77777777" w:rsidR="00215059" w:rsidRDefault="00215059" w:rsidP="00BF5131">
            <w:pPr>
              <w:spacing w:after="51" w:line="259" w:lineRule="auto"/>
              <w:ind w:right="26"/>
              <w:jc w:val="center"/>
            </w:pPr>
            <w:r>
              <w:t xml:space="preserve">writers’ methods </w:t>
            </w:r>
          </w:p>
          <w:p w14:paraId="56E71E64" w14:textId="77777777" w:rsidR="00215059" w:rsidRDefault="00215059" w:rsidP="00215059">
            <w:pPr>
              <w:numPr>
                <w:ilvl w:val="0"/>
                <w:numId w:val="26"/>
              </w:numPr>
              <w:spacing w:after="20" w:line="259" w:lineRule="auto"/>
              <w:ind w:hanging="360"/>
            </w:pPr>
            <w:r>
              <w:t xml:space="preserve">Creative writing </w:t>
            </w:r>
          </w:p>
          <w:p w14:paraId="7B85C2D5" w14:textId="77777777" w:rsidR="00215059" w:rsidRDefault="00215059" w:rsidP="00BF5131">
            <w:pPr>
              <w:spacing w:line="259" w:lineRule="auto"/>
              <w:ind w:left="360"/>
            </w:pPr>
            <w:r>
              <w:t xml:space="preserve">skills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63C8" w14:textId="77777777" w:rsidR="00215059" w:rsidRDefault="00215059" w:rsidP="00BF5131">
            <w:pPr>
              <w:spacing w:after="11" w:line="259" w:lineRule="auto"/>
              <w:ind w:right="51"/>
              <w:jc w:val="center"/>
            </w:pPr>
            <w:r>
              <w:rPr>
                <w:b/>
              </w:rPr>
              <w:t xml:space="preserve">Paper 1 </w:t>
            </w:r>
          </w:p>
          <w:p w14:paraId="1F50D9FB" w14:textId="77777777" w:rsidR="00215059" w:rsidRDefault="00215059" w:rsidP="00215059">
            <w:pPr>
              <w:numPr>
                <w:ilvl w:val="0"/>
                <w:numId w:val="27"/>
              </w:numPr>
              <w:spacing w:line="239" w:lineRule="auto"/>
              <w:ind w:hanging="360"/>
            </w:pPr>
            <w:r>
              <w:t xml:space="preserve">Exploring a range of modern literary texts from different eras focusing on the skills of the written word.  </w:t>
            </w:r>
          </w:p>
          <w:p w14:paraId="7BC7425B" w14:textId="77777777" w:rsidR="00215059" w:rsidRDefault="00215059" w:rsidP="00BF5131">
            <w:pPr>
              <w:spacing w:after="11" w:line="259" w:lineRule="auto"/>
              <w:ind w:left="1"/>
            </w:pPr>
            <w:r>
              <w:t xml:space="preserve">Language Paper 2 skills: </w:t>
            </w:r>
          </w:p>
          <w:p w14:paraId="26498489" w14:textId="77777777" w:rsidR="00215059" w:rsidRDefault="00215059" w:rsidP="00215059">
            <w:pPr>
              <w:numPr>
                <w:ilvl w:val="0"/>
                <w:numId w:val="27"/>
              </w:numPr>
              <w:spacing w:after="31" w:line="241" w:lineRule="auto"/>
              <w:ind w:hanging="360"/>
            </w:pPr>
            <w:r>
              <w:t xml:space="preserve">Reading non-fiction texts for meaning </w:t>
            </w:r>
          </w:p>
          <w:p w14:paraId="6D6E4FC3" w14:textId="77777777" w:rsidR="00215059" w:rsidRDefault="00215059" w:rsidP="00215059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t xml:space="preserve">Grammar and </w:t>
            </w:r>
          </w:p>
          <w:p w14:paraId="3BF6DD6F" w14:textId="77777777" w:rsidR="00215059" w:rsidRDefault="00215059" w:rsidP="00BF5131">
            <w:pPr>
              <w:spacing w:after="11" w:line="259" w:lineRule="auto"/>
              <w:ind w:right="24"/>
              <w:jc w:val="center"/>
            </w:pPr>
            <w:r>
              <w:t xml:space="preserve">writers’ methods </w:t>
            </w:r>
          </w:p>
          <w:p w14:paraId="0899ACE4" w14:textId="77777777" w:rsidR="00215059" w:rsidRDefault="00215059" w:rsidP="00215059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t xml:space="preserve">Non-fiction writing </w:t>
            </w:r>
          </w:p>
          <w:p w14:paraId="0A8A57D6" w14:textId="77777777" w:rsidR="00215059" w:rsidRDefault="00215059" w:rsidP="00BF5131">
            <w:pPr>
              <w:spacing w:line="259" w:lineRule="auto"/>
              <w:ind w:left="361"/>
            </w:pPr>
            <w:r>
              <w:t xml:space="preserve">skills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5846" w14:textId="77777777" w:rsidR="00215059" w:rsidRDefault="00215059" w:rsidP="00BF5131">
            <w:pPr>
              <w:spacing w:after="11" w:line="259" w:lineRule="auto"/>
              <w:ind w:right="52"/>
              <w:jc w:val="center"/>
            </w:pPr>
            <w:r>
              <w:rPr>
                <w:b/>
              </w:rPr>
              <w:t xml:space="preserve">Jekyll and Hyde </w:t>
            </w:r>
          </w:p>
          <w:p w14:paraId="703F63B9" w14:textId="77777777" w:rsidR="00215059" w:rsidRDefault="00215059" w:rsidP="00215059">
            <w:pPr>
              <w:numPr>
                <w:ilvl w:val="0"/>
                <w:numId w:val="28"/>
              </w:numPr>
              <w:spacing w:line="239" w:lineRule="auto"/>
              <w:ind w:right="5" w:hanging="360"/>
            </w:pPr>
            <w:r>
              <w:t xml:space="preserve">Exploring the novella and literary methods employed by Stevenson within ‘The Strange Case of Dr Jekyll and Mr Hyde’.  </w:t>
            </w:r>
          </w:p>
          <w:p w14:paraId="4AE1986F" w14:textId="77777777" w:rsidR="00215059" w:rsidRDefault="00215059" w:rsidP="00BF5131">
            <w:pPr>
              <w:spacing w:after="10" w:line="259" w:lineRule="auto"/>
              <w:ind w:left="1"/>
            </w:pPr>
            <w:r>
              <w:t xml:space="preserve">Literature P1 skills: </w:t>
            </w:r>
          </w:p>
          <w:p w14:paraId="4BA1A746" w14:textId="77777777" w:rsidR="00215059" w:rsidRDefault="00215059" w:rsidP="00215059">
            <w:pPr>
              <w:numPr>
                <w:ilvl w:val="0"/>
                <w:numId w:val="28"/>
              </w:numPr>
              <w:spacing w:after="31" w:line="241" w:lineRule="auto"/>
              <w:ind w:right="5" w:hanging="360"/>
            </w:pPr>
            <w:r>
              <w:t xml:space="preserve">Analytical techniques  </w:t>
            </w:r>
          </w:p>
          <w:p w14:paraId="139B172D" w14:textId="77777777" w:rsidR="00215059" w:rsidRDefault="00215059" w:rsidP="00215059">
            <w:pPr>
              <w:numPr>
                <w:ilvl w:val="0"/>
                <w:numId w:val="28"/>
              </w:numPr>
              <w:spacing w:line="259" w:lineRule="auto"/>
              <w:ind w:right="5" w:hanging="360"/>
            </w:pPr>
            <w:r>
              <w:t xml:space="preserve">Essay writing skills </w:t>
            </w:r>
          </w:p>
          <w:p w14:paraId="3FD4DEA8" w14:textId="77777777" w:rsidR="00215059" w:rsidRDefault="00215059" w:rsidP="00BF5131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8B" w14:textId="77777777" w:rsidR="00215059" w:rsidRDefault="00215059" w:rsidP="00BF5131">
            <w:pPr>
              <w:spacing w:after="32"/>
              <w:jc w:val="center"/>
            </w:pPr>
            <w:r>
              <w:rPr>
                <w:b/>
              </w:rPr>
              <w:t xml:space="preserve">Speaking and Listening and revision </w:t>
            </w:r>
          </w:p>
          <w:p w14:paraId="05049786" w14:textId="77777777" w:rsidR="00215059" w:rsidRDefault="00215059" w:rsidP="00215059">
            <w:pPr>
              <w:numPr>
                <w:ilvl w:val="0"/>
                <w:numId w:val="29"/>
              </w:numPr>
              <w:spacing w:line="239" w:lineRule="auto"/>
              <w:ind w:right="72" w:hanging="360"/>
            </w:pPr>
            <w:r>
              <w:t xml:space="preserve">Exploring poignant speeches through history focusing on their political and social message. Shaping and writing speeches for an audience. </w:t>
            </w:r>
          </w:p>
          <w:p w14:paraId="1C35A3FB" w14:textId="77777777" w:rsidR="00215059" w:rsidRDefault="00215059" w:rsidP="00BF5131">
            <w:pPr>
              <w:spacing w:after="10" w:line="259" w:lineRule="auto"/>
              <w:ind w:left="1"/>
            </w:pPr>
            <w:r>
              <w:t xml:space="preserve">Literature P2 skills: </w:t>
            </w:r>
          </w:p>
          <w:p w14:paraId="50E0A5C8" w14:textId="77777777" w:rsidR="00215059" w:rsidRDefault="00215059" w:rsidP="00215059">
            <w:pPr>
              <w:numPr>
                <w:ilvl w:val="0"/>
                <w:numId w:val="29"/>
              </w:numPr>
              <w:spacing w:after="31" w:line="241" w:lineRule="auto"/>
              <w:ind w:right="72" w:hanging="360"/>
            </w:pPr>
            <w:r>
              <w:t xml:space="preserve">Analytical techniques  </w:t>
            </w:r>
          </w:p>
          <w:p w14:paraId="5544BC14" w14:textId="77777777" w:rsidR="00215059" w:rsidRDefault="00215059" w:rsidP="00215059">
            <w:pPr>
              <w:numPr>
                <w:ilvl w:val="0"/>
                <w:numId w:val="29"/>
              </w:numPr>
              <w:spacing w:after="9" w:line="259" w:lineRule="auto"/>
              <w:ind w:right="72" w:hanging="360"/>
            </w:pPr>
            <w:r>
              <w:t xml:space="preserve">Essay writing skills </w:t>
            </w:r>
          </w:p>
          <w:p w14:paraId="48F01D9D" w14:textId="77777777" w:rsidR="00215059" w:rsidRDefault="00215059" w:rsidP="00215059">
            <w:pPr>
              <w:numPr>
                <w:ilvl w:val="0"/>
                <w:numId w:val="29"/>
              </w:numPr>
              <w:spacing w:line="259" w:lineRule="auto"/>
              <w:ind w:right="72" w:hanging="360"/>
            </w:pPr>
            <w:r>
              <w:t xml:space="preserve">Comparative skills through thematic study </w:t>
            </w:r>
          </w:p>
        </w:tc>
      </w:tr>
    </w:tbl>
    <w:p w14:paraId="086A4103" w14:textId="6306969B" w:rsidR="00215059" w:rsidRDefault="00215059" w:rsidP="00215059">
      <w:pPr>
        <w:spacing w:after="0"/>
      </w:pPr>
      <w:r>
        <w:t xml:space="preserve"> </w:t>
      </w:r>
      <w:r>
        <w:tab/>
        <w:t xml:space="preserve"> </w:t>
      </w:r>
    </w:p>
    <w:p w14:paraId="0ECCADE0" w14:textId="5D371DA0" w:rsidR="00D908F8" w:rsidRDefault="00D908F8" w:rsidP="00215059">
      <w:pPr>
        <w:spacing w:after="0"/>
      </w:pPr>
    </w:p>
    <w:p w14:paraId="26786642" w14:textId="73F7B15D" w:rsidR="00D908F8" w:rsidRDefault="00D908F8" w:rsidP="00215059">
      <w:pPr>
        <w:spacing w:after="0"/>
      </w:pPr>
    </w:p>
    <w:p w14:paraId="005C3041" w14:textId="6BB3DDA4" w:rsidR="00D908F8" w:rsidRDefault="00D908F8" w:rsidP="00215059">
      <w:pPr>
        <w:spacing w:after="0"/>
      </w:pPr>
    </w:p>
    <w:p w14:paraId="6E4AC6FA" w14:textId="45C04A59" w:rsidR="00D908F8" w:rsidRDefault="00D908F8" w:rsidP="00215059">
      <w:pPr>
        <w:spacing w:after="0"/>
      </w:pPr>
    </w:p>
    <w:p w14:paraId="7CF116F7" w14:textId="77777777" w:rsidR="00D908F8" w:rsidRDefault="00D908F8" w:rsidP="00215059">
      <w:pPr>
        <w:spacing w:after="0"/>
      </w:pPr>
    </w:p>
    <w:tbl>
      <w:tblPr>
        <w:tblStyle w:val="TableGrid"/>
        <w:tblW w:w="14873" w:type="dxa"/>
        <w:tblInd w:w="6" w:type="dxa"/>
        <w:tblCellMar>
          <w:top w:w="45" w:type="dxa"/>
          <w:left w:w="107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1053"/>
        <w:gridCol w:w="2277"/>
        <w:gridCol w:w="2278"/>
        <w:gridCol w:w="2277"/>
        <w:gridCol w:w="2277"/>
        <w:gridCol w:w="2278"/>
        <w:gridCol w:w="2433"/>
      </w:tblGrid>
      <w:tr w:rsidR="00215059" w14:paraId="395C6FC6" w14:textId="77777777" w:rsidTr="00D908F8">
        <w:trPr>
          <w:trHeight w:val="403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56006F" w14:textId="77777777" w:rsidR="00215059" w:rsidRDefault="00215059" w:rsidP="00BF5131">
            <w:pPr>
              <w:spacing w:line="259" w:lineRule="auto"/>
              <w:ind w:right="21"/>
              <w:jc w:val="center"/>
            </w:pPr>
            <w:r>
              <w:rPr>
                <w:b/>
              </w:rPr>
              <w:lastRenderedPageBreak/>
              <w:t xml:space="preserve">Year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5B6862" w14:textId="77777777" w:rsidR="00215059" w:rsidRDefault="00215059" w:rsidP="00BF5131">
            <w:pPr>
              <w:spacing w:line="259" w:lineRule="auto"/>
              <w:ind w:right="16"/>
              <w:jc w:val="center"/>
            </w:pPr>
            <w:r>
              <w:rPr>
                <w:b/>
              </w:rPr>
              <w:t xml:space="preserve">Autumn 1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DC04B12" w14:textId="77777777" w:rsidR="00215059" w:rsidRDefault="00215059" w:rsidP="00BF5131">
            <w:pPr>
              <w:spacing w:line="259" w:lineRule="auto"/>
              <w:ind w:right="15"/>
              <w:jc w:val="center"/>
            </w:pPr>
            <w:r>
              <w:rPr>
                <w:b/>
              </w:rPr>
              <w:t xml:space="preserve">Autumn 2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0CD8B8" w14:textId="77777777" w:rsidR="00215059" w:rsidRDefault="00215059" w:rsidP="00BF5131">
            <w:pPr>
              <w:spacing w:line="259" w:lineRule="auto"/>
              <w:ind w:right="20"/>
              <w:jc w:val="center"/>
            </w:pPr>
            <w:r>
              <w:rPr>
                <w:b/>
              </w:rPr>
              <w:t xml:space="preserve">Spring 1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E2C2F7" w14:textId="77777777" w:rsidR="00215059" w:rsidRDefault="00215059" w:rsidP="00BF5131">
            <w:pPr>
              <w:spacing w:line="259" w:lineRule="auto"/>
              <w:ind w:right="18"/>
              <w:jc w:val="center"/>
            </w:pPr>
            <w:r>
              <w:rPr>
                <w:b/>
              </w:rPr>
              <w:t xml:space="preserve">Spring 2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5E5972" w14:textId="77777777" w:rsidR="00215059" w:rsidRDefault="00215059" w:rsidP="00BF5131">
            <w:pPr>
              <w:spacing w:line="259" w:lineRule="auto"/>
              <w:ind w:right="16"/>
              <w:jc w:val="center"/>
            </w:pPr>
            <w:r>
              <w:rPr>
                <w:b/>
              </w:rPr>
              <w:t xml:space="preserve">Summer 1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9A2A7A" w14:textId="77777777" w:rsidR="00215059" w:rsidRDefault="00215059" w:rsidP="00BF5131">
            <w:pPr>
              <w:spacing w:line="259" w:lineRule="auto"/>
              <w:ind w:right="15"/>
              <w:jc w:val="center"/>
            </w:pPr>
            <w:r>
              <w:rPr>
                <w:b/>
              </w:rPr>
              <w:t xml:space="preserve">Summer 2 </w:t>
            </w:r>
          </w:p>
        </w:tc>
      </w:tr>
      <w:tr w:rsidR="00215059" w14:paraId="014D1F84" w14:textId="77777777" w:rsidTr="00D908F8">
        <w:trPr>
          <w:trHeight w:val="7644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38D686" w14:textId="77777777" w:rsidR="00215059" w:rsidRDefault="00215059" w:rsidP="00BF5131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11 </w:t>
            </w:r>
          </w:p>
          <w:p w14:paraId="618A931E" w14:textId="77777777" w:rsidR="00215059" w:rsidRDefault="00215059" w:rsidP="00BF5131">
            <w:pPr>
              <w:spacing w:line="259" w:lineRule="auto"/>
              <w:ind w:left="30"/>
              <w:jc w:val="center"/>
            </w:pPr>
            <w:r>
              <w:rPr>
                <w:b/>
              </w:rPr>
              <w:t xml:space="preserve"> </w:t>
            </w:r>
          </w:p>
          <w:p w14:paraId="1C3AC7D5" w14:textId="77777777" w:rsidR="00215059" w:rsidRDefault="00215059" w:rsidP="00BF5131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AQA/ </w:t>
            </w:r>
          </w:p>
          <w:p w14:paraId="1610F95E" w14:textId="77777777" w:rsidR="00215059" w:rsidRDefault="00215059" w:rsidP="00BF5131">
            <w:pPr>
              <w:spacing w:line="259" w:lineRule="auto"/>
              <w:ind w:right="21"/>
              <w:jc w:val="center"/>
            </w:pPr>
            <w:r>
              <w:rPr>
                <w:b/>
              </w:rPr>
              <w:t xml:space="preserve">8700 &amp; </w:t>
            </w:r>
          </w:p>
          <w:p w14:paraId="243B4D76" w14:textId="77777777" w:rsidR="00215059" w:rsidRDefault="00215059" w:rsidP="00BF5131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8702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7832" w14:textId="77777777" w:rsidR="00215059" w:rsidRDefault="00215059" w:rsidP="00BF5131">
            <w:pPr>
              <w:spacing w:line="259" w:lineRule="auto"/>
              <w:ind w:left="74"/>
            </w:pPr>
            <w:r>
              <w:rPr>
                <w:b/>
              </w:rPr>
              <w:t xml:space="preserve">Language Paper 1 AND </w:t>
            </w:r>
          </w:p>
          <w:p w14:paraId="296ABEDA" w14:textId="6B43BFF5" w:rsidR="00215059" w:rsidRDefault="000C024E" w:rsidP="00BF5131">
            <w:pPr>
              <w:spacing w:after="11" w:line="259" w:lineRule="auto"/>
              <w:ind w:right="15"/>
              <w:jc w:val="center"/>
            </w:pPr>
            <w:r>
              <w:rPr>
                <w:b/>
              </w:rPr>
              <w:t>P</w:t>
            </w:r>
            <w:r w:rsidR="00215059">
              <w:rPr>
                <w:b/>
              </w:rPr>
              <w:t xml:space="preserve">oetry revision </w:t>
            </w:r>
          </w:p>
          <w:p w14:paraId="7F287CDF" w14:textId="77777777" w:rsidR="00215059" w:rsidRDefault="00215059" w:rsidP="00215059">
            <w:pPr>
              <w:numPr>
                <w:ilvl w:val="0"/>
                <w:numId w:val="30"/>
              </w:numPr>
              <w:spacing w:line="239" w:lineRule="auto"/>
              <w:ind w:left="362" w:hanging="360"/>
            </w:pPr>
            <w:r>
              <w:t xml:space="preserve">Exploring a range of modern literary texts from different eras focusing on the skills of the written word.  </w:t>
            </w:r>
          </w:p>
          <w:p w14:paraId="4F4B6262" w14:textId="77777777" w:rsidR="00215059" w:rsidRDefault="00215059" w:rsidP="00BF5131">
            <w:pPr>
              <w:spacing w:after="11" w:line="259" w:lineRule="auto"/>
              <w:ind w:left="2"/>
            </w:pPr>
            <w:r>
              <w:t xml:space="preserve">Language Paper 2 skills: </w:t>
            </w:r>
          </w:p>
          <w:p w14:paraId="1A0A2EAF" w14:textId="77777777" w:rsidR="00215059" w:rsidRDefault="00215059" w:rsidP="00215059">
            <w:pPr>
              <w:numPr>
                <w:ilvl w:val="0"/>
                <w:numId w:val="30"/>
              </w:numPr>
              <w:spacing w:after="31" w:line="277" w:lineRule="auto"/>
              <w:ind w:left="362" w:hanging="360"/>
            </w:pPr>
            <w:r>
              <w:t xml:space="preserve">Reading non-fiction texts for meaning </w:t>
            </w:r>
          </w:p>
          <w:p w14:paraId="13ADA454" w14:textId="77777777" w:rsidR="00215059" w:rsidRDefault="00215059" w:rsidP="00215059">
            <w:pPr>
              <w:numPr>
                <w:ilvl w:val="0"/>
                <w:numId w:val="30"/>
              </w:numPr>
              <w:spacing w:after="18" w:line="259" w:lineRule="auto"/>
              <w:ind w:left="362" w:hanging="360"/>
            </w:pPr>
            <w:r>
              <w:t xml:space="preserve">Grammar and </w:t>
            </w:r>
          </w:p>
          <w:p w14:paraId="0785D933" w14:textId="77777777" w:rsidR="00215059" w:rsidRDefault="00215059" w:rsidP="00BF5131">
            <w:pPr>
              <w:spacing w:after="52" w:line="259" w:lineRule="auto"/>
              <w:jc w:val="center"/>
            </w:pPr>
            <w:r>
              <w:t xml:space="preserve">writers’ methods </w:t>
            </w:r>
          </w:p>
          <w:p w14:paraId="34EA3339" w14:textId="77777777" w:rsidR="00215059" w:rsidRDefault="00215059" w:rsidP="00215059">
            <w:pPr>
              <w:numPr>
                <w:ilvl w:val="0"/>
                <w:numId w:val="30"/>
              </w:numPr>
              <w:spacing w:after="22" w:line="259" w:lineRule="auto"/>
              <w:ind w:left="362" w:hanging="360"/>
            </w:pPr>
            <w:r>
              <w:t xml:space="preserve">Non-fiction writing </w:t>
            </w:r>
          </w:p>
          <w:p w14:paraId="17BBE64E" w14:textId="77777777" w:rsidR="00215059" w:rsidRDefault="00215059" w:rsidP="00BF5131">
            <w:pPr>
              <w:spacing w:line="259" w:lineRule="auto"/>
              <w:ind w:left="361"/>
            </w:pPr>
            <w:r>
              <w:t xml:space="preserve">skills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F496" w14:textId="77777777" w:rsidR="00215059" w:rsidRDefault="00215059" w:rsidP="00BF5131">
            <w:pPr>
              <w:spacing w:line="259" w:lineRule="auto"/>
              <w:ind w:right="18"/>
              <w:jc w:val="center"/>
            </w:pPr>
            <w:r>
              <w:rPr>
                <w:b/>
              </w:rPr>
              <w:t xml:space="preserve">Unseen Poetry AND </w:t>
            </w:r>
          </w:p>
          <w:p w14:paraId="0779E574" w14:textId="77777777" w:rsidR="00215059" w:rsidRDefault="00215059" w:rsidP="00BF5131">
            <w:pPr>
              <w:spacing w:after="11" w:line="259" w:lineRule="auto"/>
              <w:ind w:right="14"/>
              <w:jc w:val="center"/>
            </w:pPr>
            <w:r>
              <w:rPr>
                <w:b/>
              </w:rPr>
              <w:t xml:space="preserve">Macbeth </w:t>
            </w:r>
          </w:p>
          <w:p w14:paraId="6A644723" w14:textId="77777777" w:rsidR="00215059" w:rsidRDefault="00215059" w:rsidP="00215059">
            <w:pPr>
              <w:numPr>
                <w:ilvl w:val="0"/>
                <w:numId w:val="31"/>
              </w:numPr>
              <w:spacing w:line="241" w:lineRule="auto"/>
              <w:ind w:hanging="360"/>
            </w:pPr>
            <w:r>
              <w:t>Exploring the poetic form and literary methods employed by poets within poems from the 19</w:t>
            </w:r>
            <w:r>
              <w:rPr>
                <w:vertAlign w:val="superscript"/>
              </w:rPr>
              <w:t>th</w:t>
            </w:r>
            <w:r>
              <w:t xml:space="preserve"> century to the modern day AND exploring the key themes within ‘Macbeth’ and analysing the writer’s intent. </w:t>
            </w:r>
          </w:p>
          <w:p w14:paraId="240A0C2B" w14:textId="77777777" w:rsidR="00215059" w:rsidRDefault="00215059" w:rsidP="00BF5131">
            <w:pPr>
              <w:spacing w:line="259" w:lineRule="auto"/>
              <w:ind w:left="2"/>
            </w:pPr>
            <w:r>
              <w:t xml:space="preserve">Literature P2 skills &amp; </w:t>
            </w:r>
          </w:p>
          <w:p w14:paraId="30818A2A" w14:textId="77777777" w:rsidR="00215059" w:rsidRDefault="00215059" w:rsidP="00BF5131">
            <w:pPr>
              <w:spacing w:after="10" w:line="259" w:lineRule="auto"/>
              <w:ind w:left="2"/>
            </w:pPr>
            <w:r>
              <w:t xml:space="preserve">Language Paper 2 skills </w:t>
            </w:r>
          </w:p>
          <w:p w14:paraId="749E3E1A" w14:textId="77777777" w:rsidR="00215059" w:rsidRDefault="00215059" w:rsidP="00215059">
            <w:pPr>
              <w:numPr>
                <w:ilvl w:val="0"/>
                <w:numId w:val="31"/>
              </w:numPr>
              <w:spacing w:after="33" w:line="239" w:lineRule="auto"/>
              <w:ind w:hanging="360"/>
            </w:pPr>
            <w:r>
              <w:t xml:space="preserve">Analytical techniques  </w:t>
            </w:r>
          </w:p>
          <w:p w14:paraId="75C16B45" w14:textId="77777777" w:rsidR="00215059" w:rsidRDefault="00215059" w:rsidP="00215059">
            <w:pPr>
              <w:numPr>
                <w:ilvl w:val="0"/>
                <w:numId w:val="31"/>
              </w:numPr>
              <w:spacing w:after="12" w:line="259" w:lineRule="auto"/>
              <w:ind w:hanging="360"/>
            </w:pPr>
            <w:r>
              <w:t xml:space="preserve">Essay writing skills </w:t>
            </w:r>
          </w:p>
          <w:p w14:paraId="183D31C7" w14:textId="77777777" w:rsidR="00215059" w:rsidRDefault="00215059" w:rsidP="00215059">
            <w:pPr>
              <w:numPr>
                <w:ilvl w:val="0"/>
                <w:numId w:val="31"/>
              </w:numPr>
              <w:spacing w:after="33"/>
              <w:ind w:hanging="360"/>
            </w:pPr>
            <w:r>
              <w:t xml:space="preserve">Comparative skills through thematic study </w:t>
            </w:r>
          </w:p>
          <w:p w14:paraId="7EAB4E92" w14:textId="77777777" w:rsidR="00215059" w:rsidRDefault="00215059" w:rsidP="00215059">
            <w:pPr>
              <w:numPr>
                <w:ilvl w:val="0"/>
                <w:numId w:val="31"/>
              </w:numPr>
              <w:spacing w:after="29" w:line="277" w:lineRule="auto"/>
              <w:ind w:hanging="360"/>
            </w:pPr>
            <w:r>
              <w:t xml:space="preserve">Reading non-fiction texts for meaning </w:t>
            </w:r>
          </w:p>
          <w:p w14:paraId="0CF2287C" w14:textId="77777777" w:rsidR="00215059" w:rsidRDefault="00215059" w:rsidP="00215059">
            <w:pPr>
              <w:numPr>
                <w:ilvl w:val="0"/>
                <w:numId w:val="31"/>
              </w:numPr>
              <w:spacing w:after="20" w:line="259" w:lineRule="auto"/>
              <w:ind w:hanging="360"/>
            </w:pPr>
            <w:r>
              <w:t xml:space="preserve">Grammar and </w:t>
            </w:r>
          </w:p>
          <w:p w14:paraId="4107D0D3" w14:textId="77777777" w:rsidR="00215059" w:rsidRDefault="00215059" w:rsidP="00BF5131">
            <w:pPr>
              <w:spacing w:after="51" w:line="259" w:lineRule="auto"/>
              <w:ind w:left="11"/>
              <w:jc w:val="center"/>
            </w:pPr>
            <w:r>
              <w:t xml:space="preserve">writers’ methods </w:t>
            </w:r>
          </w:p>
          <w:p w14:paraId="63E2F5D5" w14:textId="77777777" w:rsidR="00215059" w:rsidRDefault="00215059" w:rsidP="00215059">
            <w:pPr>
              <w:numPr>
                <w:ilvl w:val="0"/>
                <w:numId w:val="31"/>
              </w:numPr>
              <w:spacing w:line="259" w:lineRule="auto"/>
              <w:ind w:hanging="360"/>
            </w:pPr>
            <w:r>
              <w:t xml:space="preserve">Non-fiction writing </w:t>
            </w:r>
          </w:p>
          <w:p w14:paraId="14FDDBA6" w14:textId="77777777" w:rsidR="00215059" w:rsidRDefault="00215059" w:rsidP="00BF5131">
            <w:pPr>
              <w:spacing w:line="259" w:lineRule="auto"/>
              <w:ind w:left="362"/>
            </w:pPr>
            <w:r>
              <w:t xml:space="preserve">skills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3F07" w14:textId="276C35FF" w:rsidR="00215059" w:rsidRDefault="00215059" w:rsidP="00BF5131">
            <w:pPr>
              <w:spacing w:line="259" w:lineRule="auto"/>
              <w:ind w:left="312"/>
            </w:pPr>
            <w:r>
              <w:rPr>
                <w:b/>
              </w:rPr>
              <w:t xml:space="preserve"> Revision AND </w:t>
            </w:r>
          </w:p>
          <w:p w14:paraId="5ADED392" w14:textId="77777777" w:rsidR="00215059" w:rsidRDefault="00215059" w:rsidP="00BF5131">
            <w:pPr>
              <w:spacing w:after="11" w:line="259" w:lineRule="auto"/>
              <w:ind w:right="20"/>
              <w:jc w:val="center"/>
            </w:pPr>
            <w:r>
              <w:rPr>
                <w:b/>
              </w:rPr>
              <w:t xml:space="preserve">Language Paper 2 </w:t>
            </w:r>
          </w:p>
          <w:p w14:paraId="316774B0" w14:textId="77777777" w:rsidR="00215059" w:rsidRDefault="00215059" w:rsidP="00215059">
            <w:pPr>
              <w:numPr>
                <w:ilvl w:val="0"/>
                <w:numId w:val="32"/>
              </w:numPr>
              <w:ind w:hanging="360"/>
            </w:pPr>
            <w:r>
              <w:t xml:space="preserve">Examining the key themes within ‘An Inspector Calls’ and analysing the writer’s intent. </w:t>
            </w:r>
          </w:p>
          <w:p w14:paraId="68F445F2" w14:textId="77777777" w:rsidR="00215059" w:rsidRDefault="00215059" w:rsidP="00BF5131">
            <w:pPr>
              <w:spacing w:after="33" w:line="239" w:lineRule="auto"/>
            </w:pPr>
            <w:r>
              <w:t xml:space="preserve">Literature P1 skills &amp; Language Paper 2 skills: </w:t>
            </w:r>
          </w:p>
          <w:p w14:paraId="7E2C5616" w14:textId="77777777" w:rsidR="00215059" w:rsidRDefault="00215059" w:rsidP="00215059">
            <w:pPr>
              <w:numPr>
                <w:ilvl w:val="0"/>
                <w:numId w:val="32"/>
              </w:numPr>
              <w:spacing w:after="31" w:line="277" w:lineRule="auto"/>
              <w:ind w:hanging="360"/>
            </w:pPr>
            <w:r>
              <w:t xml:space="preserve">Reading fiction texts for meaning </w:t>
            </w:r>
          </w:p>
          <w:p w14:paraId="05EF8FE5" w14:textId="77777777" w:rsidR="00215059" w:rsidRDefault="00215059" w:rsidP="00215059">
            <w:pPr>
              <w:numPr>
                <w:ilvl w:val="0"/>
                <w:numId w:val="32"/>
              </w:numPr>
              <w:spacing w:after="18" w:line="259" w:lineRule="auto"/>
              <w:ind w:hanging="360"/>
            </w:pPr>
            <w:r>
              <w:t xml:space="preserve">Grammar and </w:t>
            </w:r>
          </w:p>
          <w:p w14:paraId="526FE815" w14:textId="77777777" w:rsidR="00215059" w:rsidRDefault="00215059" w:rsidP="00BF5131">
            <w:pPr>
              <w:spacing w:after="52" w:line="259" w:lineRule="auto"/>
              <w:ind w:left="7"/>
              <w:jc w:val="center"/>
            </w:pPr>
            <w:r>
              <w:t xml:space="preserve">writers’ methods </w:t>
            </w:r>
          </w:p>
          <w:p w14:paraId="2A2747B2" w14:textId="77777777" w:rsidR="00215059" w:rsidRDefault="00215059" w:rsidP="00215059">
            <w:pPr>
              <w:numPr>
                <w:ilvl w:val="0"/>
                <w:numId w:val="32"/>
              </w:numPr>
              <w:spacing w:after="20" w:line="259" w:lineRule="auto"/>
              <w:ind w:hanging="360"/>
            </w:pPr>
            <w:r>
              <w:t xml:space="preserve">Creative writing </w:t>
            </w:r>
          </w:p>
          <w:p w14:paraId="3FF637E1" w14:textId="77777777" w:rsidR="00215059" w:rsidRDefault="00215059" w:rsidP="00BF5131">
            <w:pPr>
              <w:spacing w:after="49" w:line="259" w:lineRule="auto"/>
              <w:ind w:left="360"/>
            </w:pPr>
            <w:r>
              <w:t xml:space="preserve">skills </w:t>
            </w:r>
          </w:p>
          <w:p w14:paraId="63CA7FC3" w14:textId="77777777" w:rsidR="00215059" w:rsidRDefault="00215059" w:rsidP="00215059">
            <w:pPr>
              <w:numPr>
                <w:ilvl w:val="0"/>
                <w:numId w:val="32"/>
              </w:numPr>
              <w:spacing w:after="31" w:line="277" w:lineRule="auto"/>
              <w:ind w:hanging="360"/>
            </w:pPr>
            <w:r>
              <w:t xml:space="preserve">Reading non-fiction texts for meaning </w:t>
            </w:r>
          </w:p>
          <w:p w14:paraId="6A94518D" w14:textId="77777777" w:rsidR="00215059" w:rsidRDefault="00215059" w:rsidP="00215059">
            <w:pPr>
              <w:numPr>
                <w:ilvl w:val="0"/>
                <w:numId w:val="32"/>
              </w:numPr>
              <w:spacing w:after="18" w:line="259" w:lineRule="auto"/>
              <w:ind w:hanging="360"/>
            </w:pPr>
            <w:r>
              <w:t xml:space="preserve">Grammar and </w:t>
            </w:r>
          </w:p>
          <w:p w14:paraId="570975C6" w14:textId="77777777" w:rsidR="00215059" w:rsidRDefault="00215059" w:rsidP="00BF5131">
            <w:pPr>
              <w:spacing w:after="51" w:line="259" w:lineRule="auto"/>
              <w:ind w:left="7"/>
              <w:jc w:val="center"/>
            </w:pPr>
            <w:r>
              <w:t xml:space="preserve">writers’ methods </w:t>
            </w:r>
          </w:p>
          <w:p w14:paraId="20F807D2" w14:textId="77777777" w:rsidR="00215059" w:rsidRDefault="00215059" w:rsidP="00215059">
            <w:pPr>
              <w:numPr>
                <w:ilvl w:val="0"/>
                <w:numId w:val="32"/>
              </w:numPr>
              <w:spacing w:after="23" w:line="259" w:lineRule="auto"/>
              <w:ind w:hanging="360"/>
            </w:pPr>
            <w:r>
              <w:t xml:space="preserve">Non-fiction writing </w:t>
            </w:r>
          </w:p>
          <w:p w14:paraId="6650C36D" w14:textId="77777777" w:rsidR="00215059" w:rsidRDefault="00215059" w:rsidP="00BF5131">
            <w:pPr>
              <w:spacing w:line="259" w:lineRule="auto"/>
              <w:ind w:left="360"/>
            </w:pPr>
            <w:r>
              <w:t xml:space="preserve">skills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1905" w14:textId="77777777" w:rsidR="00215059" w:rsidRDefault="00215059" w:rsidP="00BF5131">
            <w:pPr>
              <w:spacing w:line="259" w:lineRule="auto"/>
              <w:ind w:right="17"/>
              <w:jc w:val="center"/>
            </w:pPr>
            <w:r>
              <w:rPr>
                <w:b/>
              </w:rPr>
              <w:t xml:space="preserve">Revision of literature </w:t>
            </w:r>
          </w:p>
          <w:p w14:paraId="3EDAA849" w14:textId="77777777" w:rsidR="00215059" w:rsidRDefault="00215059" w:rsidP="00BF5131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texts AND Language </w:t>
            </w:r>
          </w:p>
          <w:p w14:paraId="6576DFB2" w14:textId="77777777" w:rsidR="00215059" w:rsidRDefault="00215059" w:rsidP="00BF5131">
            <w:pPr>
              <w:spacing w:after="11" w:line="259" w:lineRule="auto"/>
              <w:ind w:right="15"/>
              <w:jc w:val="center"/>
            </w:pPr>
            <w:r>
              <w:rPr>
                <w:b/>
              </w:rPr>
              <w:t xml:space="preserve">Paper 1 &amp; 2 </w:t>
            </w:r>
          </w:p>
          <w:p w14:paraId="1C708E14" w14:textId="77777777" w:rsidR="00215059" w:rsidRDefault="00215059" w:rsidP="00215059">
            <w:pPr>
              <w:numPr>
                <w:ilvl w:val="0"/>
                <w:numId w:val="33"/>
              </w:numPr>
              <w:spacing w:line="239" w:lineRule="auto"/>
              <w:ind w:hanging="360"/>
            </w:pPr>
            <w:r>
              <w:t xml:space="preserve">Examining the keys themes within the taught literature and analysing the writer’s intent. </w:t>
            </w:r>
          </w:p>
          <w:p w14:paraId="250743A6" w14:textId="77777777" w:rsidR="00215059" w:rsidRDefault="00215059" w:rsidP="00BF5131">
            <w:pPr>
              <w:spacing w:after="33" w:line="239" w:lineRule="auto"/>
              <w:ind w:left="1"/>
            </w:pPr>
            <w:r>
              <w:t xml:space="preserve">Literature P1 skills &amp; Language Paper 2 skills: </w:t>
            </w:r>
          </w:p>
          <w:p w14:paraId="22BAFB7E" w14:textId="77777777" w:rsidR="00215059" w:rsidRDefault="00215059" w:rsidP="00215059">
            <w:pPr>
              <w:numPr>
                <w:ilvl w:val="0"/>
                <w:numId w:val="33"/>
              </w:numPr>
              <w:spacing w:after="31" w:line="277" w:lineRule="auto"/>
              <w:ind w:hanging="360"/>
            </w:pPr>
            <w:r>
              <w:t xml:space="preserve">Reading fiction texts for meaning </w:t>
            </w:r>
          </w:p>
          <w:p w14:paraId="7A4ECF7C" w14:textId="77777777" w:rsidR="00215059" w:rsidRDefault="00215059" w:rsidP="00215059">
            <w:pPr>
              <w:numPr>
                <w:ilvl w:val="0"/>
                <w:numId w:val="33"/>
              </w:numPr>
              <w:spacing w:after="18" w:line="259" w:lineRule="auto"/>
              <w:ind w:hanging="360"/>
            </w:pPr>
            <w:r>
              <w:t xml:space="preserve">Grammar and </w:t>
            </w:r>
          </w:p>
          <w:p w14:paraId="3C7AC986" w14:textId="77777777" w:rsidR="00215059" w:rsidRDefault="00215059" w:rsidP="00BF5131">
            <w:pPr>
              <w:spacing w:after="51" w:line="259" w:lineRule="auto"/>
              <w:ind w:left="9"/>
              <w:jc w:val="center"/>
            </w:pPr>
            <w:r>
              <w:t xml:space="preserve">writers’ methods </w:t>
            </w:r>
          </w:p>
          <w:p w14:paraId="4D91EEB9" w14:textId="77777777" w:rsidR="00215059" w:rsidRDefault="00215059" w:rsidP="00215059">
            <w:pPr>
              <w:numPr>
                <w:ilvl w:val="0"/>
                <w:numId w:val="33"/>
              </w:numPr>
              <w:spacing w:after="20" w:line="259" w:lineRule="auto"/>
              <w:ind w:hanging="360"/>
            </w:pPr>
            <w:r>
              <w:t xml:space="preserve">Creative writing </w:t>
            </w:r>
          </w:p>
          <w:p w14:paraId="72800F43" w14:textId="77777777" w:rsidR="00215059" w:rsidRDefault="00215059" w:rsidP="00BF5131">
            <w:pPr>
              <w:spacing w:after="49" w:line="259" w:lineRule="auto"/>
              <w:ind w:left="361"/>
            </w:pPr>
            <w:r>
              <w:t xml:space="preserve">skills </w:t>
            </w:r>
          </w:p>
          <w:p w14:paraId="35D6784C" w14:textId="77777777" w:rsidR="00215059" w:rsidRDefault="00215059" w:rsidP="00215059">
            <w:pPr>
              <w:numPr>
                <w:ilvl w:val="0"/>
                <w:numId w:val="33"/>
              </w:numPr>
              <w:spacing w:after="31" w:line="277" w:lineRule="auto"/>
              <w:ind w:hanging="360"/>
            </w:pPr>
            <w:r>
              <w:t xml:space="preserve">Reading non-fiction texts for meaning </w:t>
            </w:r>
          </w:p>
          <w:p w14:paraId="7FD1D84B" w14:textId="77777777" w:rsidR="00215059" w:rsidRDefault="00215059" w:rsidP="00215059">
            <w:pPr>
              <w:numPr>
                <w:ilvl w:val="0"/>
                <w:numId w:val="33"/>
              </w:numPr>
              <w:spacing w:after="18" w:line="259" w:lineRule="auto"/>
              <w:ind w:hanging="360"/>
            </w:pPr>
            <w:r>
              <w:t xml:space="preserve">Grammar and </w:t>
            </w:r>
          </w:p>
          <w:p w14:paraId="3063A989" w14:textId="77777777" w:rsidR="00215059" w:rsidRDefault="00215059" w:rsidP="00BF5131">
            <w:pPr>
              <w:spacing w:after="51" w:line="259" w:lineRule="auto"/>
              <w:ind w:left="9"/>
              <w:jc w:val="center"/>
            </w:pPr>
            <w:r>
              <w:t xml:space="preserve">writers’ methods </w:t>
            </w:r>
          </w:p>
          <w:p w14:paraId="7A6BC302" w14:textId="77777777" w:rsidR="00215059" w:rsidRDefault="00215059" w:rsidP="00215059">
            <w:pPr>
              <w:numPr>
                <w:ilvl w:val="0"/>
                <w:numId w:val="33"/>
              </w:numPr>
              <w:spacing w:after="23" w:line="259" w:lineRule="auto"/>
              <w:ind w:hanging="360"/>
            </w:pPr>
            <w:r>
              <w:t xml:space="preserve">Non-fiction writing </w:t>
            </w:r>
          </w:p>
          <w:p w14:paraId="1325268E" w14:textId="77777777" w:rsidR="00215059" w:rsidRDefault="00215059" w:rsidP="00BF5131">
            <w:pPr>
              <w:spacing w:line="259" w:lineRule="auto"/>
              <w:ind w:left="361"/>
            </w:pPr>
            <w:r>
              <w:t xml:space="preserve">skills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CEC2" w14:textId="77777777" w:rsidR="00215059" w:rsidRDefault="00215059" w:rsidP="00BF5131">
            <w:pPr>
              <w:spacing w:after="10" w:line="259" w:lineRule="auto"/>
              <w:ind w:right="17"/>
              <w:jc w:val="center"/>
            </w:pPr>
            <w:r>
              <w:rPr>
                <w:b/>
              </w:rPr>
              <w:t xml:space="preserve">Revision </w:t>
            </w:r>
          </w:p>
          <w:p w14:paraId="51BCB2A8" w14:textId="77777777" w:rsidR="00215059" w:rsidRDefault="00215059" w:rsidP="00BF5131">
            <w:pPr>
              <w:ind w:left="361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Exploring the key quotations, messages and </w:t>
            </w:r>
          </w:p>
          <w:p w14:paraId="4F1EAA20" w14:textId="77777777" w:rsidR="00215059" w:rsidRDefault="00215059" w:rsidP="00BF5131">
            <w:pPr>
              <w:ind w:left="361"/>
            </w:pPr>
            <w:r>
              <w:t xml:space="preserve">written skills necessary for the GCSE. </w:t>
            </w:r>
          </w:p>
          <w:p w14:paraId="66717852" w14:textId="77777777" w:rsidR="00215059" w:rsidRDefault="00215059" w:rsidP="00BF5131">
            <w:pPr>
              <w:spacing w:line="259" w:lineRule="auto"/>
              <w:ind w:left="1"/>
            </w:pPr>
            <w:r>
              <w:t xml:space="preserve"> </w:t>
            </w:r>
          </w:p>
          <w:p w14:paraId="2A21D4CE" w14:textId="77777777" w:rsidR="00215059" w:rsidRDefault="00215059" w:rsidP="00BF5131">
            <w:pPr>
              <w:spacing w:line="259" w:lineRule="auto"/>
              <w:ind w:left="1"/>
            </w:pPr>
            <w:r>
              <w:t xml:space="preserve">Literature P1 &amp; P2 skills </w:t>
            </w:r>
          </w:p>
          <w:p w14:paraId="6EEDB5B4" w14:textId="77777777" w:rsidR="00215059" w:rsidRDefault="00215059" w:rsidP="00BF5131">
            <w:pPr>
              <w:spacing w:line="259" w:lineRule="auto"/>
              <w:ind w:left="1"/>
            </w:pPr>
            <w:r>
              <w:t xml:space="preserve">&amp; Language P1 &amp; 2 skills </w:t>
            </w:r>
          </w:p>
          <w:p w14:paraId="3060B68C" w14:textId="77777777" w:rsidR="00215059" w:rsidRDefault="00215059" w:rsidP="00BF5131">
            <w:pPr>
              <w:spacing w:line="259" w:lineRule="auto"/>
              <w:ind w:left="1"/>
            </w:pPr>
            <w:r>
              <w:t xml:space="preserve"> </w:t>
            </w:r>
          </w:p>
          <w:p w14:paraId="0947F1F4" w14:textId="77777777" w:rsidR="00215059" w:rsidRDefault="00215059" w:rsidP="00BF5131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CFFF" w14:textId="6DB4C361" w:rsidR="00215059" w:rsidRDefault="00B63407" w:rsidP="00BF5131">
            <w:pPr>
              <w:spacing w:line="259" w:lineRule="auto"/>
              <w:ind w:left="34"/>
              <w:jc w:val="center"/>
            </w:pPr>
            <w:r>
              <w:t>P</w:t>
            </w:r>
            <w:r w:rsidRPr="00B63407">
              <w:t>ortfolio delivery</w:t>
            </w:r>
            <w:r w:rsidR="00215059">
              <w:t xml:space="preserve"> </w:t>
            </w:r>
          </w:p>
        </w:tc>
      </w:tr>
    </w:tbl>
    <w:p w14:paraId="684F1DE7" w14:textId="2752285D" w:rsidR="00215059" w:rsidRDefault="00215059" w:rsidP="005A6D23">
      <w:pPr>
        <w:spacing w:after="214"/>
      </w:pPr>
      <w:r>
        <w:t xml:space="preserve"> </w:t>
      </w:r>
    </w:p>
    <w:sectPr w:rsidR="00215059" w:rsidSect="00207210">
      <w:headerReference w:type="default" r:id="rId7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5BE8D" w14:textId="77777777" w:rsidR="008C6C24" w:rsidRDefault="008C6C24" w:rsidP="005640D0">
      <w:pPr>
        <w:spacing w:after="0" w:line="240" w:lineRule="auto"/>
      </w:pPr>
      <w:r>
        <w:separator/>
      </w:r>
    </w:p>
  </w:endnote>
  <w:endnote w:type="continuationSeparator" w:id="0">
    <w:p w14:paraId="2AE57184" w14:textId="77777777" w:rsidR="008C6C24" w:rsidRDefault="008C6C24" w:rsidP="0056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BFA9" w14:textId="77777777" w:rsidR="008C6C24" w:rsidRDefault="008C6C24" w:rsidP="005640D0">
      <w:pPr>
        <w:spacing w:after="0" w:line="240" w:lineRule="auto"/>
      </w:pPr>
      <w:r>
        <w:separator/>
      </w:r>
    </w:p>
  </w:footnote>
  <w:footnote w:type="continuationSeparator" w:id="0">
    <w:p w14:paraId="6F048631" w14:textId="77777777" w:rsidR="008C6C24" w:rsidRDefault="008C6C24" w:rsidP="0056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82D60" w14:textId="31C076A9" w:rsidR="001D1E37" w:rsidRDefault="005F737A" w:rsidP="001D1E3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F75E5E" wp14:editId="3F94F55B">
          <wp:simplePos x="0" y="0"/>
          <wp:positionH relativeFrom="margin">
            <wp:align>center</wp:align>
          </wp:positionH>
          <wp:positionV relativeFrom="paragraph">
            <wp:posOffset>-217170</wp:posOffset>
          </wp:positionV>
          <wp:extent cx="419100" cy="419100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E37">
      <w:rPr>
        <w:noProof/>
      </w:rPr>
      <w:drawing>
        <wp:anchor distT="0" distB="0" distL="114300" distR="114300" simplePos="0" relativeHeight="251660288" behindDoc="0" locked="0" layoutInCell="1" allowOverlap="1" wp14:anchorId="566EB752" wp14:editId="345E7039">
          <wp:simplePos x="0" y="0"/>
          <wp:positionH relativeFrom="column">
            <wp:posOffset>3695700</wp:posOffset>
          </wp:positionH>
          <wp:positionV relativeFrom="paragraph">
            <wp:posOffset>-102870</wp:posOffset>
          </wp:positionV>
          <wp:extent cx="457736" cy="241300"/>
          <wp:effectExtent l="0" t="0" r="0" b="6350"/>
          <wp:wrapNone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736" cy="24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1E37">
      <w:t xml:space="preserve">Colegio Online Aparicio. Review 2021-2022   </w:t>
    </w:r>
  </w:p>
  <w:p w14:paraId="43124D46" w14:textId="6E2620F3" w:rsidR="005640D0" w:rsidRDefault="001D1E37">
    <w:pPr>
      <w:pStyle w:val="Header"/>
    </w:pPr>
    <w:r>
      <w:t>Department: English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25C"/>
    <w:multiLevelType w:val="hybridMultilevel"/>
    <w:tmpl w:val="5E822D48"/>
    <w:lvl w:ilvl="0" w:tplc="6C8E0892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E0549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B4357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0EC2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9450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3E6A7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981B7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4ADB5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525C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7524A"/>
    <w:multiLevelType w:val="hybridMultilevel"/>
    <w:tmpl w:val="5C08357E"/>
    <w:lvl w:ilvl="0" w:tplc="857A0E20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CA36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C371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E555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6E634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42645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E76A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2821F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0119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9C3BF8"/>
    <w:multiLevelType w:val="hybridMultilevel"/>
    <w:tmpl w:val="9766B402"/>
    <w:lvl w:ilvl="0" w:tplc="5732A87A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4DD5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3095A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BAF09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3AC2E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6443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CA3B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F4FAD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0D3F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A3537"/>
    <w:multiLevelType w:val="hybridMultilevel"/>
    <w:tmpl w:val="60783870"/>
    <w:lvl w:ilvl="0" w:tplc="CB262732">
      <w:start w:val="1"/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D727743"/>
    <w:multiLevelType w:val="hybridMultilevel"/>
    <w:tmpl w:val="20B2B1EC"/>
    <w:lvl w:ilvl="0" w:tplc="2E26D8A8">
      <w:start w:val="1"/>
      <w:numFmt w:val="bullet"/>
      <w:lvlText w:val="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A4235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7E5ED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C2C3E4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83004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C21F10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6A823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CC20B7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AE46D4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631154"/>
    <w:multiLevelType w:val="hybridMultilevel"/>
    <w:tmpl w:val="EC506E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D717A"/>
    <w:multiLevelType w:val="hybridMultilevel"/>
    <w:tmpl w:val="2604EDBE"/>
    <w:lvl w:ilvl="0" w:tplc="5A8E659C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1AD86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A4B2A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A6880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EC06F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8A0B9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304D1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4E672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80EBD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0C09AA"/>
    <w:multiLevelType w:val="hybridMultilevel"/>
    <w:tmpl w:val="014AC8E6"/>
    <w:lvl w:ilvl="0" w:tplc="B17A1ABC">
      <w:start w:val="1"/>
      <w:numFmt w:val="bullet"/>
      <w:lvlText w:val="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060C7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C01C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5CE7FA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880FC4C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E5C4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16C0F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66873A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542436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E57702"/>
    <w:multiLevelType w:val="hybridMultilevel"/>
    <w:tmpl w:val="C5168AA8"/>
    <w:lvl w:ilvl="0" w:tplc="FA30B412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E36DE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EC79C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4E53E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A2C2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06A4E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F6F13E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5E1934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4258E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EB7941"/>
    <w:multiLevelType w:val="hybridMultilevel"/>
    <w:tmpl w:val="F6C2106E"/>
    <w:lvl w:ilvl="0" w:tplc="BE2AC0E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87DAC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ED00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05F9E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4863D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E208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2A202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25DFE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4A5E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D4247"/>
    <w:multiLevelType w:val="hybridMultilevel"/>
    <w:tmpl w:val="C3A048B8"/>
    <w:lvl w:ilvl="0" w:tplc="B0A063C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0574B"/>
    <w:multiLevelType w:val="hybridMultilevel"/>
    <w:tmpl w:val="35E877B2"/>
    <w:lvl w:ilvl="0" w:tplc="53962B76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E672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A370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F80CB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1A348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F94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469ED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CD33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FEF90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06658F"/>
    <w:multiLevelType w:val="hybridMultilevel"/>
    <w:tmpl w:val="E2AA23E6"/>
    <w:lvl w:ilvl="0" w:tplc="B080A5FC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0E732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A0AC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6441E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4CFA5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BEA59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202EC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7EC2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0456A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F33BF9"/>
    <w:multiLevelType w:val="hybridMultilevel"/>
    <w:tmpl w:val="1E341868"/>
    <w:lvl w:ilvl="0" w:tplc="B004F538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E8ACA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42200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E8D48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724E6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E6FA4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BE401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DAB7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8C6D1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662620"/>
    <w:multiLevelType w:val="hybridMultilevel"/>
    <w:tmpl w:val="96E8B592"/>
    <w:lvl w:ilvl="0" w:tplc="2B329FEA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00B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E0D77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A4A25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60BBF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54F1A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43E7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A85F2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127D7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366CB9"/>
    <w:multiLevelType w:val="hybridMultilevel"/>
    <w:tmpl w:val="A37091F0"/>
    <w:lvl w:ilvl="0" w:tplc="0A1C2AAC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3A601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0CB2F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64755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4E2F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7EBCF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709B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5C29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B0AF7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88203D"/>
    <w:multiLevelType w:val="hybridMultilevel"/>
    <w:tmpl w:val="E0A83B1C"/>
    <w:lvl w:ilvl="0" w:tplc="356E4A20">
      <w:start w:val="1"/>
      <w:numFmt w:val="bullet"/>
      <w:lvlText w:val=""/>
      <w:lvlJc w:val="left"/>
      <w:pPr>
        <w:ind w:left="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741E10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8C110E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4CC9B6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CBF98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461CC4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3296EC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DE0CFC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5A7BC4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D210A2"/>
    <w:multiLevelType w:val="hybridMultilevel"/>
    <w:tmpl w:val="7E92109A"/>
    <w:lvl w:ilvl="0" w:tplc="628E75B4">
      <w:start w:val="1"/>
      <w:numFmt w:val="bullet"/>
      <w:lvlText w:val="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EA4FA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DC90E4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F879AE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52DB7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D072CE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F8A876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0E3E28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A6E31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B2E3DA2"/>
    <w:multiLevelType w:val="hybridMultilevel"/>
    <w:tmpl w:val="55503254"/>
    <w:lvl w:ilvl="0" w:tplc="2BCEF504">
      <w:start w:val="1"/>
      <w:numFmt w:val="bullet"/>
      <w:lvlText w:val="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CCB048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4A7CB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7A34B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8891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789AD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28DDB0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2943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CAFD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131889"/>
    <w:multiLevelType w:val="hybridMultilevel"/>
    <w:tmpl w:val="DD48B142"/>
    <w:lvl w:ilvl="0" w:tplc="C2FCB48C">
      <w:start w:val="1"/>
      <w:numFmt w:val="bullet"/>
      <w:lvlText w:val=""/>
      <w:lvlJc w:val="left"/>
      <w:pPr>
        <w:ind w:left="4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DEC986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6FA1F42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3A47D0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96323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287EA8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DA6E9DE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BEE40C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B107CD4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1B3045"/>
    <w:multiLevelType w:val="hybridMultilevel"/>
    <w:tmpl w:val="026437CC"/>
    <w:lvl w:ilvl="0" w:tplc="F4F85F9C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AE316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10A6F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C281D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FED7F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9E53B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76A9E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BB6AA1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ECB2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FB7C90"/>
    <w:multiLevelType w:val="hybridMultilevel"/>
    <w:tmpl w:val="01380370"/>
    <w:lvl w:ilvl="0" w:tplc="58DE955A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AA711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BE8C6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D4E29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2ED7F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561B2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E8F37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EBA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D851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A075B64"/>
    <w:multiLevelType w:val="hybridMultilevel"/>
    <w:tmpl w:val="9768FCF4"/>
    <w:lvl w:ilvl="0" w:tplc="E5C08DEC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C041C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8DF0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EBF5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2965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4C22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4124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C58C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FA782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087EBC"/>
    <w:multiLevelType w:val="hybridMultilevel"/>
    <w:tmpl w:val="8104E1CA"/>
    <w:lvl w:ilvl="0" w:tplc="9306B4AE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E36C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0AB3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4CDCE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360B8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9EE9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0A208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7E848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72C85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CA01D0"/>
    <w:multiLevelType w:val="hybridMultilevel"/>
    <w:tmpl w:val="504ABCAC"/>
    <w:lvl w:ilvl="0" w:tplc="8FFC2E50">
      <w:start w:val="1"/>
      <w:numFmt w:val="bullet"/>
      <w:lvlText w:val=""/>
      <w:lvlJc w:val="left"/>
      <w:pPr>
        <w:ind w:left="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72BDE6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82BD8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E877B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88474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366314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E2E0A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8E9BF8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B4459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D7387F"/>
    <w:multiLevelType w:val="hybridMultilevel"/>
    <w:tmpl w:val="4100FB90"/>
    <w:lvl w:ilvl="0" w:tplc="58F4DE1A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CCCA1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7084C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506AB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A4A2C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A50F38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E43E1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945CE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42CB2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F5313D"/>
    <w:multiLevelType w:val="hybridMultilevel"/>
    <w:tmpl w:val="E0DE3254"/>
    <w:lvl w:ilvl="0" w:tplc="CB262732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62F9C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18F70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3E339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40CD0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3423F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4DC39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9054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C8013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073955"/>
    <w:multiLevelType w:val="hybridMultilevel"/>
    <w:tmpl w:val="6D84DFB2"/>
    <w:lvl w:ilvl="0" w:tplc="50DA0FF0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0E3B2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98A4F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427AA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6E783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04CFE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73E295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E48CA6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4ED4C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696E80"/>
    <w:multiLevelType w:val="hybridMultilevel"/>
    <w:tmpl w:val="C43CE30C"/>
    <w:lvl w:ilvl="0" w:tplc="DA220C6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0A364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40D31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DE63A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6CDBB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4C542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66C1A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8489A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6A5E8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1A4720B"/>
    <w:multiLevelType w:val="hybridMultilevel"/>
    <w:tmpl w:val="B6A677C0"/>
    <w:lvl w:ilvl="0" w:tplc="5EE62A86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3A7DEE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165A5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FCC9E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A89C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1A3E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F8682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A92F77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34FBA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BB0B9E"/>
    <w:multiLevelType w:val="hybridMultilevel"/>
    <w:tmpl w:val="A6AECBA8"/>
    <w:lvl w:ilvl="0" w:tplc="6F464680">
      <w:start w:val="1"/>
      <w:numFmt w:val="bullet"/>
      <w:lvlText w:val="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2E08EC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C8F8F2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7AAC7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9E728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64DC50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8EEA32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14D21E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2EDA9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E0042C"/>
    <w:multiLevelType w:val="hybridMultilevel"/>
    <w:tmpl w:val="66FA1104"/>
    <w:lvl w:ilvl="0" w:tplc="028AEBB2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A388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609B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ED39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0C34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054D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1CF8D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0074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E16C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D559D4"/>
    <w:multiLevelType w:val="hybridMultilevel"/>
    <w:tmpl w:val="CA6E7E00"/>
    <w:lvl w:ilvl="0" w:tplc="5AF4B0F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CE070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E6F3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C139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BA4B1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861B8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E4FF9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D6AA0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C6833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E380781"/>
    <w:multiLevelType w:val="hybridMultilevel"/>
    <w:tmpl w:val="32D43BF4"/>
    <w:lvl w:ilvl="0" w:tplc="7166DD96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82662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D21B3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0E7CA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4EB98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EAC01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E2E33B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4A8CF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0EB58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ED741AD"/>
    <w:multiLevelType w:val="hybridMultilevel"/>
    <w:tmpl w:val="B324F260"/>
    <w:lvl w:ilvl="0" w:tplc="F51E1BE6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149D4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C6126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98B78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6245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50048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0CBBA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D85A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82155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026E67"/>
    <w:multiLevelType w:val="hybridMultilevel"/>
    <w:tmpl w:val="7DDE122C"/>
    <w:lvl w:ilvl="0" w:tplc="A8D2FDEC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5CCB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1AAF8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D4594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F219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5AD7C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B90AE4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E6826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E4E96E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ED0A1D"/>
    <w:multiLevelType w:val="hybridMultilevel"/>
    <w:tmpl w:val="67A0EDF4"/>
    <w:lvl w:ilvl="0" w:tplc="360E0890">
      <w:start w:val="1"/>
      <w:numFmt w:val="bullet"/>
      <w:lvlText w:val="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38ECC6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385A9C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82C978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BE9CE6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02073E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C4E150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E6C558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F20782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6D61262"/>
    <w:multiLevelType w:val="hybridMultilevel"/>
    <w:tmpl w:val="E29C0604"/>
    <w:lvl w:ilvl="0" w:tplc="422E7382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1A7CA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92309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0409C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54959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862F9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8E37E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2A0E9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C61F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92F2F60"/>
    <w:multiLevelType w:val="hybridMultilevel"/>
    <w:tmpl w:val="5BA2EDBC"/>
    <w:lvl w:ilvl="0" w:tplc="C46A9C3A">
      <w:start w:val="1"/>
      <w:numFmt w:val="bullet"/>
      <w:lvlText w:val=""/>
      <w:lvlJc w:val="left"/>
      <w:pPr>
        <w:ind w:left="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180BC2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D8C504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DEF7CE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8A7FD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70352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C0FA5C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F0A46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4E0F3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B4108A9"/>
    <w:multiLevelType w:val="hybridMultilevel"/>
    <w:tmpl w:val="E0E69A74"/>
    <w:lvl w:ilvl="0" w:tplc="FCE6C18E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223FE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0C847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A869E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70B87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804ED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7E0FA9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DC952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9C959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741085"/>
    <w:multiLevelType w:val="hybridMultilevel"/>
    <w:tmpl w:val="BFCA5042"/>
    <w:lvl w:ilvl="0" w:tplc="5386AC22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E2D6A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2E9B8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326C1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7CEE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D4532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FE356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0E4F1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DC7EC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A374E0"/>
    <w:multiLevelType w:val="hybridMultilevel"/>
    <w:tmpl w:val="0DAE439C"/>
    <w:lvl w:ilvl="0" w:tplc="1664701E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FA4C1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3EE5C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C99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7456B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2A9F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2C6B4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86C8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C88A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8DB6922"/>
    <w:multiLevelType w:val="hybridMultilevel"/>
    <w:tmpl w:val="FF0AE82C"/>
    <w:lvl w:ilvl="0" w:tplc="943411DE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98F9C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82FD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028A9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5629E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969E86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52CAF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72371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E444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BC522AC"/>
    <w:multiLevelType w:val="hybridMultilevel"/>
    <w:tmpl w:val="CF62A25C"/>
    <w:lvl w:ilvl="0" w:tplc="556C9F90">
      <w:start w:val="1"/>
      <w:numFmt w:val="bullet"/>
      <w:lvlText w:val=""/>
      <w:lvlJc w:val="left"/>
      <w:pPr>
        <w:ind w:left="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21B7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F0A882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A2A7A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E050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A5F7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56DB5C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2A1C8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1CB52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B43678"/>
    <w:multiLevelType w:val="hybridMultilevel"/>
    <w:tmpl w:val="D0D8770C"/>
    <w:lvl w:ilvl="0" w:tplc="98B61BF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3A4FB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1651C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7CC51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32B71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A241A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5CB1FE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C222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58D2B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D572B8"/>
    <w:multiLevelType w:val="hybridMultilevel"/>
    <w:tmpl w:val="3F28771A"/>
    <w:lvl w:ilvl="0" w:tplc="D086463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E246A"/>
    <w:multiLevelType w:val="hybridMultilevel"/>
    <w:tmpl w:val="62FAAF76"/>
    <w:lvl w:ilvl="0" w:tplc="C2CC8FC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22986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942870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6088F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D68A6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CE42E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50E1F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80D4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1C2F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9E7658D"/>
    <w:multiLevelType w:val="hybridMultilevel"/>
    <w:tmpl w:val="4162985A"/>
    <w:lvl w:ilvl="0" w:tplc="2BF6022C">
      <w:start w:val="1"/>
      <w:numFmt w:val="bullet"/>
      <w:lvlText w:val=""/>
      <w:lvlJc w:val="left"/>
      <w:pPr>
        <w:ind w:left="4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607C70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60BEA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34146A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581172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706948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C53D8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BC37B6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7C2FDF0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47"/>
  </w:num>
  <w:num w:numId="3">
    <w:abstractNumId w:val="27"/>
  </w:num>
  <w:num w:numId="4">
    <w:abstractNumId w:val="34"/>
  </w:num>
  <w:num w:numId="5">
    <w:abstractNumId w:val="38"/>
  </w:num>
  <w:num w:numId="6">
    <w:abstractNumId w:val="36"/>
  </w:num>
  <w:num w:numId="7">
    <w:abstractNumId w:val="16"/>
  </w:num>
  <w:num w:numId="8">
    <w:abstractNumId w:val="25"/>
  </w:num>
  <w:num w:numId="9">
    <w:abstractNumId w:val="35"/>
  </w:num>
  <w:num w:numId="10">
    <w:abstractNumId w:val="39"/>
  </w:num>
  <w:num w:numId="11">
    <w:abstractNumId w:val="7"/>
  </w:num>
  <w:num w:numId="12">
    <w:abstractNumId w:val="29"/>
  </w:num>
  <w:num w:numId="13">
    <w:abstractNumId w:val="42"/>
  </w:num>
  <w:num w:numId="14">
    <w:abstractNumId w:val="43"/>
  </w:num>
  <w:num w:numId="15">
    <w:abstractNumId w:val="0"/>
  </w:num>
  <w:num w:numId="16">
    <w:abstractNumId w:val="32"/>
  </w:num>
  <w:num w:numId="17">
    <w:abstractNumId w:val="46"/>
  </w:num>
  <w:num w:numId="18">
    <w:abstractNumId w:val="28"/>
  </w:num>
  <w:num w:numId="19">
    <w:abstractNumId w:val="44"/>
  </w:num>
  <w:num w:numId="20">
    <w:abstractNumId w:val="10"/>
  </w:num>
  <w:num w:numId="21">
    <w:abstractNumId w:val="45"/>
  </w:num>
  <w:num w:numId="22">
    <w:abstractNumId w:val="5"/>
  </w:num>
  <w:num w:numId="23">
    <w:abstractNumId w:val="3"/>
  </w:num>
  <w:num w:numId="24">
    <w:abstractNumId w:val="2"/>
  </w:num>
  <w:num w:numId="25">
    <w:abstractNumId w:val="8"/>
  </w:num>
  <w:num w:numId="26">
    <w:abstractNumId w:val="9"/>
  </w:num>
  <w:num w:numId="27">
    <w:abstractNumId w:val="11"/>
  </w:num>
  <w:num w:numId="28">
    <w:abstractNumId w:val="14"/>
  </w:num>
  <w:num w:numId="29">
    <w:abstractNumId w:val="31"/>
  </w:num>
  <w:num w:numId="30">
    <w:abstractNumId w:val="1"/>
  </w:num>
  <w:num w:numId="31">
    <w:abstractNumId w:val="18"/>
  </w:num>
  <w:num w:numId="32">
    <w:abstractNumId w:val="22"/>
  </w:num>
  <w:num w:numId="33">
    <w:abstractNumId w:val="41"/>
  </w:num>
  <w:num w:numId="34">
    <w:abstractNumId w:val="40"/>
  </w:num>
  <w:num w:numId="35">
    <w:abstractNumId w:val="30"/>
  </w:num>
  <w:num w:numId="36">
    <w:abstractNumId w:val="12"/>
  </w:num>
  <w:num w:numId="37">
    <w:abstractNumId w:val="6"/>
  </w:num>
  <w:num w:numId="38">
    <w:abstractNumId w:val="24"/>
  </w:num>
  <w:num w:numId="39">
    <w:abstractNumId w:val="17"/>
  </w:num>
  <w:num w:numId="40">
    <w:abstractNumId w:val="19"/>
  </w:num>
  <w:num w:numId="41">
    <w:abstractNumId w:val="13"/>
  </w:num>
  <w:num w:numId="42">
    <w:abstractNumId w:val="37"/>
  </w:num>
  <w:num w:numId="43">
    <w:abstractNumId w:val="15"/>
  </w:num>
  <w:num w:numId="44">
    <w:abstractNumId w:val="4"/>
  </w:num>
  <w:num w:numId="45">
    <w:abstractNumId w:val="33"/>
  </w:num>
  <w:num w:numId="46">
    <w:abstractNumId w:val="21"/>
  </w:num>
  <w:num w:numId="47">
    <w:abstractNumId w:val="23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F1"/>
    <w:rsid w:val="00037B68"/>
    <w:rsid w:val="000427BA"/>
    <w:rsid w:val="00057740"/>
    <w:rsid w:val="00063407"/>
    <w:rsid w:val="000819E5"/>
    <w:rsid w:val="0008254F"/>
    <w:rsid w:val="000B4D3A"/>
    <w:rsid w:val="000C024E"/>
    <w:rsid w:val="000D321E"/>
    <w:rsid w:val="000D3A13"/>
    <w:rsid w:val="0010129B"/>
    <w:rsid w:val="00146876"/>
    <w:rsid w:val="00197E40"/>
    <w:rsid w:val="001A4D38"/>
    <w:rsid w:val="001B6FCC"/>
    <w:rsid w:val="001D1E37"/>
    <w:rsid w:val="00207210"/>
    <w:rsid w:val="00215059"/>
    <w:rsid w:val="00215E11"/>
    <w:rsid w:val="002427E6"/>
    <w:rsid w:val="00252DE3"/>
    <w:rsid w:val="00274176"/>
    <w:rsid w:val="002A0D61"/>
    <w:rsid w:val="002B3DCE"/>
    <w:rsid w:val="002E513D"/>
    <w:rsid w:val="002E7D38"/>
    <w:rsid w:val="00317DF9"/>
    <w:rsid w:val="003306E0"/>
    <w:rsid w:val="00350767"/>
    <w:rsid w:val="00355EAD"/>
    <w:rsid w:val="003B7EC2"/>
    <w:rsid w:val="00412D2C"/>
    <w:rsid w:val="00435FB7"/>
    <w:rsid w:val="0044104F"/>
    <w:rsid w:val="004721F6"/>
    <w:rsid w:val="004B23F0"/>
    <w:rsid w:val="005300D6"/>
    <w:rsid w:val="005570F1"/>
    <w:rsid w:val="005640D0"/>
    <w:rsid w:val="00585BA5"/>
    <w:rsid w:val="005976C9"/>
    <w:rsid w:val="005A6D23"/>
    <w:rsid w:val="005F737A"/>
    <w:rsid w:val="006C0F88"/>
    <w:rsid w:val="006F7F46"/>
    <w:rsid w:val="00757E61"/>
    <w:rsid w:val="007639CD"/>
    <w:rsid w:val="00772571"/>
    <w:rsid w:val="007B7B21"/>
    <w:rsid w:val="007C3238"/>
    <w:rsid w:val="007C3F7D"/>
    <w:rsid w:val="00801E59"/>
    <w:rsid w:val="008142A3"/>
    <w:rsid w:val="00840768"/>
    <w:rsid w:val="00875A63"/>
    <w:rsid w:val="00881E02"/>
    <w:rsid w:val="008A1BE5"/>
    <w:rsid w:val="008C6C24"/>
    <w:rsid w:val="008C70DB"/>
    <w:rsid w:val="008E6752"/>
    <w:rsid w:val="00926660"/>
    <w:rsid w:val="00956F78"/>
    <w:rsid w:val="00983DA6"/>
    <w:rsid w:val="009B36B9"/>
    <w:rsid w:val="009D47DF"/>
    <w:rsid w:val="009E09E9"/>
    <w:rsid w:val="00A06842"/>
    <w:rsid w:val="00A31291"/>
    <w:rsid w:val="00A361F7"/>
    <w:rsid w:val="00A418C2"/>
    <w:rsid w:val="00A71C0C"/>
    <w:rsid w:val="00AE3CEE"/>
    <w:rsid w:val="00AE5895"/>
    <w:rsid w:val="00B136EA"/>
    <w:rsid w:val="00B15F34"/>
    <w:rsid w:val="00B37B12"/>
    <w:rsid w:val="00B63407"/>
    <w:rsid w:val="00BB14C5"/>
    <w:rsid w:val="00BB47BA"/>
    <w:rsid w:val="00BF2E95"/>
    <w:rsid w:val="00C52708"/>
    <w:rsid w:val="00C55579"/>
    <w:rsid w:val="00C672F0"/>
    <w:rsid w:val="00D068DD"/>
    <w:rsid w:val="00D07D61"/>
    <w:rsid w:val="00D3297A"/>
    <w:rsid w:val="00D51B36"/>
    <w:rsid w:val="00D76D87"/>
    <w:rsid w:val="00D85FA7"/>
    <w:rsid w:val="00D908F8"/>
    <w:rsid w:val="00E912FC"/>
    <w:rsid w:val="00E93734"/>
    <w:rsid w:val="00EB30A9"/>
    <w:rsid w:val="00EE04E6"/>
    <w:rsid w:val="00EE45E6"/>
    <w:rsid w:val="00F02428"/>
    <w:rsid w:val="00F4187C"/>
    <w:rsid w:val="00F42F88"/>
    <w:rsid w:val="00F5315A"/>
    <w:rsid w:val="00FB4387"/>
    <w:rsid w:val="00FC2128"/>
    <w:rsid w:val="00FE0FD0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1A2F"/>
  <w15:chartTrackingRefBased/>
  <w15:docId w15:val="{627E2F3F-85A5-4C25-9CC5-2D3D2C5B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0F1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5570F1"/>
    <w:pPr>
      <w:keepNext/>
      <w:keepLines/>
      <w:spacing w:after="194"/>
      <w:ind w:left="5380" w:hanging="10"/>
      <w:jc w:val="right"/>
      <w:outlineLvl w:val="0"/>
    </w:pPr>
    <w:rPr>
      <w:rFonts w:ascii="Calibri" w:eastAsia="Calibri" w:hAnsi="Calibri" w:cs="Calibri"/>
      <w:b/>
      <w:color w:val="000000"/>
      <w:sz w:val="3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5570F1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0F1"/>
    <w:rPr>
      <w:rFonts w:ascii="Calibri" w:eastAsia="Calibri" w:hAnsi="Calibri" w:cs="Calibri"/>
      <w:b/>
      <w:color w:val="000000"/>
      <w:sz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570F1"/>
    <w:rPr>
      <w:rFonts w:ascii="Calibri" w:eastAsia="Calibri" w:hAnsi="Calibri" w:cs="Calibri"/>
      <w:b/>
      <w:color w:val="000000"/>
      <w:sz w:val="28"/>
      <w:lang w:eastAsia="en-GB"/>
    </w:rPr>
  </w:style>
  <w:style w:type="table" w:customStyle="1" w:styleId="TableGrid">
    <w:name w:val="TableGrid"/>
    <w:rsid w:val="005570F1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D0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4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D0"/>
    <w:rPr>
      <w:rFonts w:ascii="Calibri" w:eastAsia="Calibri" w:hAnsi="Calibri" w:cs="Calibri"/>
      <w:color w:val="000000"/>
      <w:lang w:eastAsia="en-GB"/>
    </w:rPr>
  </w:style>
  <w:style w:type="paragraph" w:styleId="ListParagraph">
    <w:name w:val="List Paragraph"/>
    <w:basedOn w:val="Normal"/>
    <w:uiPriority w:val="34"/>
    <w:qFormat/>
    <w:rsid w:val="005300D6"/>
    <w:pPr>
      <w:ind w:left="720"/>
      <w:contextualSpacing/>
    </w:pPr>
  </w:style>
  <w:style w:type="paragraph" w:styleId="NoSpacing">
    <w:name w:val="No Spacing"/>
    <w:uiPriority w:val="1"/>
    <w:qFormat/>
    <w:rsid w:val="007C3F7D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Aparicio</dc:creator>
  <cp:keywords/>
  <dc:description/>
  <cp:lastModifiedBy>Ana Aparicio</cp:lastModifiedBy>
  <cp:revision>87</cp:revision>
  <dcterms:created xsi:type="dcterms:W3CDTF">2021-03-01T12:42:00Z</dcterms:created>
  <dcterms:modified xsi:type="dcterms:W3CDTF">2021-03-01T18:20:00Z</dcterms:modified>
</cp:coreProperties>
</file>